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17" w:rsidRPr="00C35BA6" w:rsidRDefault="00781117" w:rsidP="0078111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:rsidR="00781117" w:rsidRPr="002D5254" w:rsidRDefault="00781117" w:rsidP="00781117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r w:rsidRPr="002D5254">
        <w:rPr>
          <w:rFonts w:ascii="Garamond" w:eastAsia="Times New Roman" w:hAnsi="Garamond"/>
          <w:color w:val="000000"/>
          <w:lang w:eastAsia="ar-SA"/>
        </w:rPr>
        <w:t>OFERTA</w:t>
      </w:r>
    </w:p>
    <w:p w:rsidR="00781117" w:rsidRPr="00201869" w:rsidRDefault="00781117" w:rsidP="00781117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GMINA-MIASTO DZIAŁDOWO</w:t>
      </w:r>
    </w:p>
    <w:p w:rsidR="00781117" w:rsidRPr="00201869" w:rsidRDefault="00781117" w:rsidP="00781117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01869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UL. ZAMKOWA 12</w:t>
      </w:r>
    </w:p>
    <w:p w:rsidR="00781117" w:rsidRPr="002D5254" w:rsidRDefault="00781117" w:rsidP="00781117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 w:rsidRPr="00201869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13-200 DZIAŁDOWO</w:t>
      </w:r>
    </w:p>
    <w:p w:rsidR="00781117" w:rsidRPr="002D5254" w:rsidRDefault="00781117" w:rsidP="00781117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  </w:t>
      </w:r>
    </w:p>
    <w:p w:rsidR="00781117" w:rsidRPr="002D5254" w:rsidRDefault="00781117" w:rsidP="007811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na: </w:t>
      </w:r>
    </w:p>
    <w:p w:rsidR="00781117" w:rsidRPr="00D70FBD" w:rsidRDefault="00781117" w:rsidP="007811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sz w:val="20"/>
          <w:szCs w:val="20"/>
          <w:lang w:bidi="pl-PL"/>
        </w:rPr>
      </w:pP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„</w:t>
      </w:r>
      <w:r w:rsidRPr="00507DAD">
        <w:rPr>
          <w:rFonts w:ascii="Garamond" w:eastAsia="Times New Roman" w:hAnsi="Garamond"/>
          <w:b/>
          <w:bCs/>
          <w:color w:val="000000"/>
          <w:lang w:eastAsia="pl-PL"/>
        </w:rPr>
        <w:t xml:space="preserve">Wymiana dachu na budynku przy ul. </w:t>
      </w:r>
      <w:proofErr w:type="spellStart"/>
      <w:r w:rsidRPr="00507DAD">
        <w:rPr>
          <w:rFonts w:ascii="Garamond" w:eastAsia="Times New Roman" w:hAnsi="Garamond"/>
          <w:b/>
          <w:bCs/>
          <w:color w:val="000000"/>
          <w:lang w:eastAsia="pl-PL"/>
        </w:rPr>
        <w:t>Księżodworskiej</w:t>
      </w:r>
      <w:proofErr w:type="spellEnd"/>
      <w:r w:rsidRPr="00507DAD">
        <w:rPr>
          <w:rFonts w:ascii="Garamond" w:eastAsia="Times New Roman" w:hAnsi="Garamond"/>
          <w:b/>
          <w:bCs/>
          <w:color w:val="000000"/>
          <w:lang w:eastAsia="pl-PL"/>
        </w:rPr>
        <w:t xml:space="preserve"> 2</w:t>
      </w:r>
      <w:r w:rsidRPr="00D70FBD">
        <w:rPr>
          <w:rFonts w:ascii="Garamond" w:hAnsi="Garamond"/>
          <w:b/>
          <w:bCs/>
          <w:color w:val="000000"/>
          <w:sz w:val="20"/>
          <w:szCs w:val="20"/>
          <w:lang w:bidi="pl-PL"/>
        </w:rPr>
        <w:t>”</w:t>
      </w:r>
    </w:p>
    <w:p w:rsidR="00781117" w:rsidRPr="002D5254" w:rsidRDefault="00781117" w:rsidP="00781117">
      <w:pPr>
        <w:suppressAutoHyphens/>
        <w:snapToGrid w:val="0"/>
        <w:spacing w:after="0" w:line="240" w:lineRule="auto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Znak postępowania: </w:t>
      </w:r>
      <w:r w:rsidRPr="00201869">
        <w:rPr>
          <w:rFonts w:ascii="Garamond" w:hAnsi="Garamond"/>
          <w:b/>
          <w:bCs/>
        </w:rPr>
        <w:t>RZE.271.2.</w:t>
      </w:r>
      <w:r>
        <w:rPr>
          <w:rFonts w:ascii="Garamond" w:hAnsi="Garamond"/>
          <w:b/>
          <w:bCs/>
        </w:rPr>
        <w:t>11</w:t>
      </w:r>
      <w:r w:rsidRPr="00201869">
        <w:rPr>
          <w:rFonts w:ascii="Garamond" w:hAnsi="Garamond"/>
          <w:b/>
          <w:bCs/>
        </w:rPr>
        <w:t>.2021</w:t>
      </w:r>
    </w:p>
    <w:p w:rsidR="00781117" w:rsidRPr="002D5254" w:rsidRDefault="00781117" w:rsidP="007811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:rsidR="00781117" w:rsidRPr="002D5254" w:rsidRDefault="00781117" w:rsidP="007811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:rsidR="00781117" w:rsidRPr="002D5254" w:rsidRDefault="00781117" w:rsidP="007811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:rsidR="00781117" w:rsidRPr="002D5254" w:rsidRDefault="00781117" w:rsidP="007811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81117" w:rsidRPr="00415FCF" w:rsidRDefault="00781117" w:rsidP="00781117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18"/>
          <w:lang w:eastAsia="ar-SA"/>
        </w:rPr>
      </w:pPr>
      <w:r w:rsidRPr="00415FCF">
        <w:rPr>
          <w:rFonts w:ascii="Garamond" w:eastAsia="Times New Roman" w:hAnsi="Garamond"/>
          <w:i/>
          <w:sz w:val="18"/>
          <w:lang w:eastAsia="ar-SA"/>
        </w:rPr>
        <w:t xml:space="preserve"> (nazwa (firma) dokładny adres Wykonawcy/Wykonawców, NIP, REGON, KRS)</w:t>
      </w:r>
    </w:p>
    <w:p w:rsidR="00781117" w:rsidRPr="00415FCF" w:rsidRDefault="00781117" w:rsidP="00781117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18"/>
          <w:lang w:eastAsia="ar-SA"/>
        </w:rPr>
      </w:pPr>
      <w:r w:rsidRPr="00415FCF">
        <w:rPr>
          <w:rFonts w:ascii="Garamond" w:eastAsia="Times New Roman" w:hAnsi="Garamond"/>
          <w:i/>
          <w:sz w:val="18"/>
          <w:lang w:eastAsia="ar-SA"/>
        </w:rPr>
        <w:t>(w przypadku składania oferty przez podmioty występujące wspólnie podać nazwy(firmy) i dokładne adresy wszystkich Wykonawców)</w:t>
      </w:r>
    </w:p>
    <w:p w:rsidR="00781117" w:rsidRDefault="00781117" w:rsidP="00781117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:rsidR="00781117" w:rsidRDefault="00781117" w:rsidP="00781117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 (SWZ) oraz wyjaśnieniami i zmianami SWZ przekazanymi przez Zamawiającego i uznajemy się za związanych określonymi w nich postanowieniami i zasadami postępowania.</w:t>
      </w:r>
    </w:p>
    <w:p w:rsidR="00781117" w:rsidRPr="00D70FBD" w:rsidRDefault="00781117" w:rsidP="00781117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 kwotę ryczałtową:</w:t>
      </w:r>
    </w:p>
    <w:p w:rsidR="00781117" w:rsidRPr="002D5254" w:rsidRDefault="00781117" w:rsidP="00781117">
      <w:pPr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781117" w:rsidRPr="002D5254" w:rsidRDefault="00781117" w:rsidP="00781117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Cena Netto ……………………………… zł</w:t>
      </w:r>
    </w:p>
    <w:p w:rsidR="00781117" w:rsidRPr="002D5254" w:rsidRDefault="00781117" w:rsidP="00781117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……...…………………….…………………..…………………….………..)</w:t>
      </w:r>
    </w:p>
    <w:p w:rsidR="00781117" w:rsidRPr="002D5254" w:rsidRDefault="00781117" w:rsidP="00781117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podatek VAT ….. %, w kwocie ………………………zł </w:t>
      </w:r>
    </w:p>
    <w:p w:rsidR="00781117" w:rsidRPr="002D5254" w:rsidRDefault="00781117" w:rsidP="00781117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……...…………………….…………………..………………….…………..)</w:t>
      </w:r>
    </w:p>
    <w:p w:rsidR="00781117" w:rsidRPr="002D5254" w:rsidRDefault="00781117" w:rsidP="00781117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 xml:space="preserve">Cena Brutto ………………………….. zł </w:t>
      </w:r>
    </w:p>
    <w:p w:rsidR="00781117" w:rsidRDefault="00781117" w:rsidP="00781117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>(słownie złotych:  ……...…</w:t>
      </w:r>
      <w:r>
        <w:rPr>
          <w:rFonts w:ascii="Garamond" w:eastAsia="Times New Roman" w:hAnsi="Garamond"/>
          <w:b/>
          <w:lang w:eastAsia="ar-SA"/>
        </w:rPr>
        <w:t>………………….…………………..………………….………..)</w:t>
      </w:r>
    </w:p>
    <w:p w:rsidR="00781117" w:rsidRDefault="00781117" w:rsidP="00781117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:rsidR="00781117" w:rsidRDefault="00781117" w:rsidP="00781117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</w:t>
      </w:r>
      <w:r w:rsidRPr="00201869">
        <w:rPr>
          <w:rFonts w:ascii="Garamond" w:eastAsia="Times New Roman" w:hAnsi="Garamond"/>
          <w:lang w:eastAsia="ar-SA"/>
        </w:rPr>
        <w:t xml:space="preserve">że udzielamy Zamawiającemu gwarancji jakości na zrealizowany przedmiot umowy na okres …………. miesięcy od odbioru końcowego </w:t>
      </w:r>
      <w:r>
        <w:rPr>
          <w:rFonts w:ascii="Garamond" w:eastAsia="Times New Roman" w:hAnsi="Garamond"/>
          <w:lang w:eastAsia="ar-SA"/>
        </w:rPr>
        <w:t>przedmiotu umowy</w:t>
      </w:r>
      <w:r w:rsidRPr="00D70FBD">
        <w:rPr>
          <w:rFonts w:ascii="Garamond" w:eastAsia="Times New Roman" w:hAnsi="Garamond"/>
        </w:rPr>
        <w:t>.</w:t>
      </w:r>
    </w:p>
    <w:p w:rsidR="00781117" w:rsidRDefault="00781117" w:rsidP="00781117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>, w przypadku wybrania naszej oferty jako najkorzystniejszej, do wniesienia zabezpieczenia należytego wykonania umowy w wysokości 5% ceny całkowitej podanej w ofercie (brutto) przed podpisaniem umowy.</w:t>
      </w:r>
    </w:p>
    <w:p w:rsidR="00781117" w:rsidRDefault="00781117" w:rsidP="00781117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:rsidR="00781117" w:rsidRDefault="00781117" w:rsidP="00781117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</w:t>
      </w:r>
      <w:r>
        <w:rPr>
          <w:rFonts w:ascii="Garamond" w:eastAsia="Times New Roman" w:hAnsi="Garamond"/>
          <w:lang w:eastAsia="ar-SA"/>
        </w:rPr>
        <w:t>e</w:t>
      </w:r>
      <w:r w:rsidRPr="00D70FBD">
        <w:rPr>
          <w:rFonts w:ascii="Garamond" w:eastAsia="Times New Roman" w:hAnsi="Garamond"/>
          <w:lang w:eastAsia="ar-SA"/>
        </w:rPr>
        <w:t xml:space="preserve"> </w:t>
      </w:r>
      <w:r>
        <w:rPr>
          <w:rFonts w:ascii="Garamond" w:eastAsia="Times New Roman" w:hAnsi="Garamond"/>
          <w:lang w:eastAsia="ar-SA"/>
        </w:rPr>
        <w:t>wzorze</w:t>
      </w:r>
      <w:r w:rsidRPr="00D70FBD">
        <w:rPr>
          <w:rFonts w:ascii="Garamond" w:eastAsia="Times New Roman" w:hAnsi="Garamond"/>
          <w:lang w:eastAsia="ar-SA"/>
        </w:rPr>
        <w:t xml:space="preserve"> umowy.</w:t>
      </w:r>
    </w:p>
    <w:p w:rsidR="00781117" w:rsidRPr="00D70FBD" w:rsidRDefault="00781117" w:rsidP="00781117">
      <w:pPr>
        <w:pStyle w:val="Akapitzlist"/>
        <w:numPr>
          <w:ilvl w:val="0"/>
          <w:numId w:val="3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że sposób reprezentacji Wykonawcy*/Wykonawców wspólnie ubiegających się o udzielenie zamówienia* dla potrzeb niniejszego zamówienia jest następujący: </w:t>
      </w:r>
    </w:p>
    <w:p w:rsidR="00781117" w:rsidRPr="002D5254" w:rsidRDefault="00781117" w:rsidP="00781117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:rsidR="00781117" w:rsidRPr="002D5254" w:rsidRDefault="00781117" w:rsidP="00781117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:rsidR="00781117" w:rsidRPr="00D70FBD" w:rsidRDefault="00781117" w:rsidP="00781117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 następującym zakresie*:</w:t>
      </w:r>
    </w:p>
    <w:p w:rsidR="00781117" w:rsidRPr="002D5254" w:rsidRDefault="00781117" w:rsidP="00781117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:rsidR="00781117" w:rsidRDefault="00781117" w:rsidP="00781117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:rsidR="00781117" w:rsidRPr="00964540" w:rsidRDefault="00781117" w:rsidP="00781117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lastRenderedPageBreak/>
        <w:tab/>
      </w:r>
      <w:r w:rsidRPr="00677027">
        <w:rPr>
          <w:rFonts w:ascii="Garamond" w:eastAsia="Times New Roman" w:hAnsi="Garamond"/>
          <w:lang w:eastAsia="ar-SA"/>
        </w:rPr>
        <w:t>Udział ……………………..…..% lub ………………………………………………………….. zł</w:t>
      </w:r>
    </w:p>
    <w:p w:rsidR="00781117" w:rsidRDefault="00781117" w:rsidP="00781117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 zwalczaniu nieuczciwej konkurencji.</w:t>
      </w:r>
    </w:p>
    <w:p w:rsidR="00781117" w:rsidRPr="00C21F04" w:rsidRDefault="00781117" w:rsidP="00781117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:rsidR="00781117" w:rsidRDefault="00781117" w:rsidP="00781117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:rsidR="00781117" w:rsidRDefault="00781117" w:rsidP="00781117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:rsidR="00781117" w:rsidRDefault="00781117" w:rsidP="00781117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:rsidR="00781117" w:rsidRPr="000B377C" w:rsidRDefault="00781117" w:rsidP="00781117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:rsidR="00781117" w:rsidRDefault="00781117" w:rsidP="00781117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:rsidR="00781117" w:rsidRDefault="00781117" w:rsidP="00781117">
      <w:pPr>
        <w:numPr>
          <w:ilvl w:val="0"/>
          <w:numId w:val="5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:rsidR="00781117" w:rsidRDefault="00781117" w:rsidP="00781117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781117" w:rsidRDefault="00781117" w:rsidP="00781117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Oświadczam, iż:</w:t>
      </w:r>
    </w:p>
    <w:p w:rsidR="00781117" w:rsidRPr="00C024CB" w:rsidRDefault="00781117" w:rsidP="00781117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□ </w:t>
      </w:r>
      <w:r>
        <w:rPr>
          <w:rFonts w:ascii="Garamond" w:eastAsia="Times New Roman" w:hAnsi="Garamond"/>
          <w:lang w:eastAsia="ar-SA"/>
        </w:rPr>
        <w:t>w</w:t>
      </w:r>
      <w:r w:rsidRPr="00C024CB">
        <w:rPr>
          <w:rFonts w:ascii="Garamond" w:eastAsia="Times New Roman" w:hAnsi="Garamond"/>
          <w:lang w:eastAsia="ar-SA"/>
        </w:rPr>
        <w:t xml:space="preserve">ybór mojej/naszej oferty nie będzie prowadził do powstania u Zamawiającego obowiązku podatkowego zgodnie z przepisami o podatku od towarów i usług. </w:t>
      </w:r>
    </w:p>
    <w:p w:rsidR="00781117" w:rsidRPr="00C024CB" w:rsidRDefault="00781117" w:rsidP="00781117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 </w:t>
      </w:r>
    </w:p>
    <w:p w:rsidR="00781117" w:rsidRDefault="00781117" w:rsidP="00781117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□ </w:t>
      </w:r>
      <w:r>
        <w:rPr>
          <w:rFonts w:ascii="Garamond" w:eastAsia="Times New Roman" w:hAnsi="Garamond"/>
          <w:lang w:eastAsia="ar-SA"/>
        </w:rPr>
        <w:t>w</w:t>
      </w:r>
      <w:r w:rsidRPr="00C024CB">
        <w:rPr>
          <w:rFonts w:ascii="Garamond" w:eastAsia="Times New Roman" w:hAnsi="Garamond"/>
          <w:lang w:eastAsia="ar-SA"/>
        </w:rPr>
        <w:t>ybór mojej/naszej oferty będzie prowadził do powstania u zamawiającego obowiązku podatkowego zgodnie z przepisami o podatku od towarów i usług (podatek będzie zobowiązany doliczyć do zaoferowanej ceny i odprowadzić zamawiający).</w:t>
      </w:r>
      <w:r>
        <w:rPr>
          <w:rFonts w:ascii="Garamond" w:eastAsia="Times New Roman" w:hAnsi="Garamond"/>
          <w:lang w:eastAsia="ar-SA"/>
        </w:rPr>
        <w:t xml:space="preserve"> </w:t>
      </w:r>
      <w:r w:rsidRPr="00C024CB">
        <w:rPr>
          <w:rFonts w:ascii="Garamond" w:eastAsia="Times New Roman" w:hAnsi="Garamond"/>
          <w:lang w:eastAsia="ar-SA"/>
        </w:rPr>
        <w:t>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(słownie:………</w:t>
      </w:r>
      <w:r>
        <w:rPr>
          <w:rFonts w:ascii="Garamond" w:eastAsia="Times New Roman" w:hAnsi="Garamond"/>
          <w:lang w:eastAsia="ar-SA"/>
        </w:rPr>
        <w:t>……………………………………………..</w:t>
      </w:r>
      <w:r w:rsidRPr="00C024CB">
        <w:rPr>
          <w:rFonts w:ascii="Garamond" w:eastAsia="Times New Roman" w:hAnsi="Garamond"/>
          <w:lang w:eastAsia="ar-SA"/>
        </w:rPr>
        <w:t>……………..)</w:t>
      </w:r>
    </w:p>
    <w:p w:rsidR="00781117" w:rsidRPr="005A2F4A" w:rsidRDefault="00781117" w:rsidP="00781117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  <w:r>
        <w:rPr>
          <w:rFonts w:ascii="Garamond" w:eastAsia="Times New Roman" w:hAnsi="Garamond"/>
          <w:lang w:eastAsia="ar-SA"/>
        </w:rPr>
        <w:t xml:space="preserve"> </w:t>
      </w:r>
      <w:r w:rsidRPr="005A2F4A">
        <w:rPr>
          <w:rFonts w:ascii="Garamond" w:eastAsia="Times New Roman" w:hAnsi="Garamond"/>
          <w:lang w:eastAsia="ar-SA"/>
        </w:rPr>
        <w:t>……………………………………………………………………………………</w:t>
      </w:r>
    </w:p>
    <w:p w:rsidR="00781117" w:rsidRPr="002D5254" w:rsidRDefault="00781117" w:rsidP="00781117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Tel……………………, </w:t>
      </w:r>
      <w:proofErr w:type="spellStart"/>
      <w:r w:rsidRPr="002D5254">
        <w:rPr>
          <w:rFonts w:ascii="Garamond" w:eastAsia="Times New Roman" w:hAnsi="Garamond"/>
          <w:lang w:eastAsia="ar-SA"/>
        </w:rPr>
        <w:t>fax</w:t>
      </w:r>
      <w:proofErr w:type="spellEnd"/>
      <w:r w:rsidRPr="002D5254">
        <w:rPr>
          <w:rFonts w:ascii="Garamond" w:eastAsia="Times New Roman" w:hAnsi="Garamond"/>
          <w:lang w:eastAsia="ar-SA"/>
        </w:rPr>
        <w:t>………………………., e-mail:……………………………..</w:t>
      </w:r>
    </w:p>
    <w:p w:rsidR="00781117" w:rsidRPr="00C21F04" w:rsidRDefault="00781117" w:rsidP="00781117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 xml:space="preserve">OFERTĘ niniejszą składamy na ….. stronach. </w:t>
      </w:r>
    </w:p>
    <w:p w:rsidR="00781117" w:rsidRPr="00C21F04" w:rsidRDefault="00781117" w:rsidP="00781117">
      <w:pPr>
        <w:pStyle w:val="Akapitzlist"/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:rsidR="00781117" w:rsidRPr="002D5254" w:rsidRDefault="00781117" w:rsidP="00781117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781117" w:rsidRPr="002D5254" w:rsidRDefault="00781117" w:rsidP="00781117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</w:t>
      </w:r>
      <w:r>
        <w:rPr>
          <w:rFonts w:ascii="Garamond" w:eastAsia="Times New Roman" w:hAnsi="Garamond"/>
          <w:i/>
          <w:lang w:eastAsia="ar-SA"/>
        </w:rPr>
        <w:tab/>
      </w:r>
      <w:r w:rsidRPr="002D5254">
        <w:rPr>
          <w:rFonts w:ascii="Garamond" w:eastAsia="Times New Roman" w:hAnsi="Garamond"/>
          <w:i/>
          <w:lang w:eastAsia="ar-SA"/>
        </w:rPr>
        <w:t xml:space="preserve"> (podpis Wykonawcy/Pełnomocnika)</w:t>
      </w:r>
    </w:p>
    <w:p w:rsidR="00781117" w:rsidRPr="005A2F4A" w:rsidRDefault="00781117" w:rsidP="00781117">
      <w:pPr>
        <w:pStyle w:val="Bezodstpw"/>
        <w:rPr>
          <w:rFonts w:ascii="Garamond" w:hAnsi="Garamond"/>
          <w:lang w:eastAsia="ar-SA"/>
        </w:rPr>
      </w:pPr>
      <w:r w:rsidRPr="005A2F4A">
        <w:rPr>
          <w:rFonts w:ascii="Garamond" w:hAnsi="Garamond"/>
          <w:lang w:eastAsia="ar-SA"/>
        </w:rPr>
        <w:t>* niepotrzebne skreślić</w:t>
      </w:r>
    </w:p>
    <w:p w:rsidR="00781117" w:rsidRPr="00415FCF" w:rsidRDefault="00781117" w:rsidP="007811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:rsidR="00781117" w:rsidRPr="005A2F4A" w:rsidRDefault="00781117" w:rsidP="007811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</w:pPr>
      <w:r w:rsidRPr="005A2F4A"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  <w:lastRenderedPageBreak/>
        <w:t>„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Wymiana dachu na budynku przy ul.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eastAsia="pl-PL"/>
        </w:rPr>
        <w:t>Księżodworskiej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2</w:t>
      </w:r>
      <w:r w:rsidRPr="005A2F4A"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  <w:t>”</w:t>
      </w:r>
    </w:p>
    <w:p w:rsidR="00781117" w:rsidRDefault="00781117" w:rsidP="00781117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A2F4A">
        <w:rPr>
          <w:rFonts w:ascii="Times New Roman" w:eastAsia="Times New Roman" w:hAnsi="Times New Roman" w:cs="Times New Roman"/>
          <w:lang w:eastAsia="ar-SA"/>
        </w:rPr>
        <w:t xml:space="preserve">Znak postępowania: </w:t>
      </w:r>
      <w:r w:rsidRPr="005A2F4A">
        <w:rPr>
          <w:rFonts w:ascii="Times New Roman" w:hAnsi="Times New Roman" w:cs="Times New Roman"/>
          <w:b/>
          <w:bCs/>
        </w:rPr>
        <w:t>RZE.271.2.</w:t>
      </w:r>
      <w:r>
        <w:rPr>
          <w:rFonts w:ascii="Times New Roman" w:hAnsi="Times New Roman" w:cs="Times New Roman"/>
          <w:b/>
          <w:bCs/>
        </w:rPr>
        <w:t>11</w:t>
      </w:r>
      <w:r w:rsidRPr="005A2F4A">
        <w:rPr>
          <w:rFonts w:ascii="Times New Roman" w:hAnsi="Times New Roman" w:cs="Times New Roman"/>
          <w:b/>
          <w:bCs/>
        </w:rPr>
        <w:t>.2021</w:t>
      </w:r>
    </w:p>
    <w:p w:rsidR="00781117" w:rsidRPr="005A2F4A" w:rsidRDefault="00781117" w:rsidP="00781117">
      <w:pPr>
        <w:suppressAutoHyphens/>
        <w:snapToGrid w:val="0"/>
        <w:spacing w:after="0" w:line="240" w:lineRule="auto"/>
        <w:rPr>
          <w:rStyle w:val="bold"/>
          <w:rFonts w:ascii="Times New Roman" w:eastAsia="Times New Roman" w:hAnsi="Times New Roman" w:cs="Times New Roman"/>
          <w:b w:val="0"/>
          <w:lang w:eastAsia="ar-SA"/>
        </w:rPr>
      </w:pPr>
    </w:p>
    <w:p w:rsidR="00781117" w:rsidRPr="00D26221" w:rsidRDefault="00781117" w:rsidP="00781117">
      <w:pPr>
        <w:pStyle w:val="Bezodstpw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D26221">
        <w:rPr>
          <w:rStyle w:val="bold"/>
          <w:rFonts w:ascii="Times New Roman" w:hAnsi="Times New Roman" w:cs="Times New Roman"/>
          <w:sz w:val="24"/>
          <w:szCs w:val="24"/>
        </w:rPr>
        <w:t>OŚWIADCZENIE O SPEŁNIANIU WARUNKÓW ORAZ NIEPODLEGANIU WYKLUCZENIU</w:t>
      </w:r>
    </w:p>
    <w:p w:rsidR="00781117" w:rsidRPr="00D26221" w:rsidRDefault="00781117" w:rsidP="0078111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21">
        <w:rPr>
          <w:rFonts w:ascii="Times New Roman" w:hAnsi="Times New Roman" w:cs="Times New Roman"/>
          <w:b/>
          <w:sz w:val="24"/>
          <w:szCs w:val="24"/>
        </w:rPr>
        <w:t>O KTÓRYM MOWA W ART. 125 UST. 1</w:t>
      </w:r>
    </w:p>
    <w:p w:rsidR="00781117" w:rsidRPr="00D26221" w:rsidRDefault="00781117" w:rsidP="0078111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21">
        <w:rPr>
          <w:rFonts w:ascii="Times New Roman" w:hAnsi="Times New Roman" w:cs="Times New Roman"/>
          <w:b/>
          <w:sz w:val="24"/>
          <w:szCs w:val="24"/>
        </w:rPr>
        <w:t>USTAWY Z DNIA 11 WRZEŚNIA 2019 R. PRAWO ZAMÓWIEŃ PUBLICZNYCH</w:t>
      </w:r>
    </w:p>
    <w:p w:rsidR="00781117" w:rsidRDefault="00781117" w:rsidP="007811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81117" w:rsidRPr="005A2F4A" w:rsidRDefault="00781117" w:rsidP="007811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:rsidR="00781117" w:rsidRPr="005A2F4A" w:rsidRDefault="00781117" w:rsidP="007811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…………………………………………………………………………………………………… </w:t>
      </w:r>
    </w:p>
    <w:p w:rsidR="00781117" w:rsidRPr="005A2F4A" w:rsidRDefault="00781117" w:rsidP="007811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:rsidR="00781117" w:rsidRPr="005A2F4A" w:rsidRDefault="00781117" w:rsidP="007811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781117" w:rsidRPr="005A2F4A" w:rsidRDefault="00781117" w:rsidP="00781117">
      <w:pPr>
        <w:pStyle w:val="Bezodstpw"/>
        <w:jc w:val="center"/>
        <w:rPr>
          <w:rFonts w:ascii="Times New Roman" w:hAnsi="Times New Roman" w:cs="Times New Roman"/>
          <w:sz w:val="18"/>
          <w:lang w:eastAsia="ar-SA"/>
        </w:rPr>
      </w:pPr>
      <w:r w:rsidRPr="005A2F4A">
        <w:rPr>
          <w:rFonts w:ascii="Times New Roman" w:hAnsi="Times New Roman" w:cs="Times New Roman"/>
          <w:sz w:val="18"/>
          <w:lang w:eastAsia="ar-SA"/>
        </w:rPr>
        <w:t>(nazwa (firma) dokładny adres Wykonawcy/Wykonawców, NIP, REGON, KRS)</w:t>
      </w:r>
    </w:p>
    <w:p w:rsidR="00781117" w:rsidRPr="005A2F4A" w:rsidRDefault="00781117" w:rsidP="00781117">
      <w:pPr>
        <w:pStyle w:val="Bezodstpw"/>
        <w:jc w:val="center"/>
        <w:rPr>
          <w:rStyle w:val="bold"/>
          <w:rFonts w:ascii="Times New Roman" w:hAnsi="Times New Roman" w:cs="Times New Roman"/>
          <w:b w:val="0"/>
          <w:sz w:val="18"/>
          <w:lang w:eastAsia="ar-SA"/>
        </w:rPr>
      </w:pPr>
      <w:r w:rsidRPr="005A2F4A">
        <w:rPr>
          <w:rFonts w:ascii="Times New Roman" w:hAnsi="Times New Roman" w:cs="Times New Roman"/>
          <w:sz w:val="18"/>
          <w:lang w:eastAsia="ar-SA"/>
        </w:rPr>
        <w:t>(w przypadku składania oferty przez podmioty występujące wspólnie podać nazwy(firmy) i dokładne adresy wszystkich Wykonawców)</w:t>
      </w:r>
    </w:p>
    <w:p w:rsidR="00781117" w:rsidRPr="00562E11" w:rsidRDefault="00781117" w:rsidP="00781117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  <w:r>
        <w:rPr>
          <w:rStyle w:val="bold"/>
          <w:rFonts w:ascii="Times New Roman" w:hAnsi="Times New Roman" w:cs="Times New Roman"/>
          <w:sz w:val="24"/>
        </w:rPr>
        <w:t xml:space="preserve"> udziału w postępowaniu</w:t>
      </w:r>
    </w:p>
    <w:p w:rsidR="00781117" w:rsidRPr="00562E11" w:rsidRDefault="00781117" w:rsidP="00781117">
      <w:pPr>
        <w:jc w:val="both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sz w:val="24"/>
        </w:rPr>
        <w:t xml:space="preserve">Oświadczam, że Wykonawca spełnia warunki udziału w postępowaniu określone w </w:t>
      </w: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562E11">
        <w:rPr>
          <w:rFonts w:ascii="Times New Roman" w:hAnsi="Times New Roman" w:cs="Times New Roman"/>
          <w:sz w:val="24"/>
        </w:rPr>
        <w:t xml:space="preserve"> SWZ</w:t>
      </w:r>
      <w:r>
        <w:rPr>
          <w:rFonts w:ascii="Times New Roman" w:hAnsi="Times New Roman" w:cs="Times New Roman"/>
          <w:sz w:val="24"/>
        </w:rPr>
        <w:t>.</w:t>
      </w:r>
      <w:r w:rsidRPr="00562E11">
        <w:rPr>
          <w:rFonts w:ascii="Times New Roman" w:hAnsi="Times New Roman" w:cs="Times New Roman"/>
          <w:sz w:val="24"/>
        </w:rPr>
        <w:t xml:space="preserve"> </w:t>
      </w:r>
    </w:p>
    <w:p w:rsidR="00781117" w:rsidRPr="00562E11" w:rsidRDefault="00781117" w:rsidP="00781117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 z </w:t>
      </w:r>
      <w:proofErr w:type="spellStart"/>
      <w:r>
        <w:rPr>
          <w:rStyle w:val="bold"/>
          <w:rFonts w:ascii="Times New Roman" w:hAnsi="Times New Roman" w:cs="Times New Roman"/>
          <w:sz w:val="24"/>
        </w:rPr>
        <w:t>posteępowania</w:t>
      </w:r>
      <w:proofErr w:type="spellEnd"/>
    </w:p>
    <w:p w:rsidR="00781117" w:rsidRPr="00562E11" w:rsidRDefault="00781117" w:rsidP="00781117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Wykonawca nie podlega wykluczeniu na podstawie:</w:t>
      </w:r>
    </w:p>
    <w:p w:rsidR="00781117" w:rsidRPr="00562E11" w:rsidRDefault="00781117" w:rsidP="00781117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108 ust. 1 </w:t>
      </w:r>
      <w:proofErr w:type="spellStart"/>
      <w:r w:rsidRPr="00562E11">
        <w:rPr>
          <w:rFonts w:ascii="Times New Roman" w:hAnsi="Times New Roman" w:cs="Times New Roman"/>
          <w:sz w:val="24"/>
        </w:rPr>
        <w:t>pkt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 1-6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781117" w:rsidRPr="00D26221" w:rsidRDefault="00781117" w:rsidP="00781117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</w:t>
      </w:r>
      <w:proofErr w:type="spellStart"/>
      <w:r w:rsidRPr="00562E11">
        <w:rPr>
          <w:rFonts w:ascii="Times New Roman" w:hAnsi="Times New Roman" w:cs="Times New Roman"/>
          <w:sz w:val="24"/>
        </w:rPr>
        <w:t>pkt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 </w:t>
      </w:r>
    </w:p>
    <w:p w:rsidR="00781117" w:rsidRPr="002D5254" w:rsidRDefault="00781117" w:rsidP="00781117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781117" w:rsidRPr="00D26221" w:rsidRDefault="00781117" w:rsidP="00781117">
      <w:pPr>
        <w:pStyle w:val="Bezodstpw"/>
        <w:rPr>
          <w:rStyle w:val="bold"/>
          <w:rFonts w:ascii="Times New Roman" w:hAnsi="Times New Roman" w:cs="Times New Roman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     (podpis Wykonawcy/Pełnomocnika)</w:t>
      </w:r>
    </w:p>
    <w:p w:rsidR="00781117" w:rsidRPr="00562E11" w:rsidRDefault="00781117" w:rsidP="00781117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Informacja na temat podwykonawców niebędących podmiotami udostępniającymi zasoby (JEŻELI DOTYCZY)</w:t>
      </w:r>
    </w:p>
    <w:p w:rsidR="00781117" w:rsidRPr="00562E11" w:rsidRDefault="00781117" w:rsidP="00781117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podwykonawca niebędący podmiotem udostępniającym zasoby nie podlega wykluczeniu na podstawie:</w:t>
      </w:r>
    </w:p>
    <w:p w:rsidR="00781117" w:rsidRPr="00562E11" w:rsidRDefault="00781117" w:rsidP="00781117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108 ust. 1 </w:t>
      </w:r>
      <w:proofErr w:type="spellStart"/>
      <w:r w:rsidRPr="00562E11">
        <w:rPr>
          <w:rFonts w:ascii="Times New Roman" w:hAnsi="Times New Roman" w:cs="Times New Roman"/>
          <w:sz w:val="24"/>
        </w:rPr>
        <w:t>pkt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 1-6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781117" w:rsidRPr="00D26221" w:rsidRDefault="00781117" w:rsidP="00781117">
      <w:pPr>
        <w:ind w:left="426" w:hanging="426"/>
        <w:jc w:val="both"/>
        <w:rPr>
          <w:rStyle w:val="bold"/>
          <w:rFonts w:ascii="Times New Roman" w:hAnsi="Times New Roman" w:cs="Times New Roman"/>
          <w:b w:val="0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</w:t>
      </w:r>
      <w:proofErr w:type="spellStart"/>
      <w:r w:rsidRPr="00562E11">
        <w:rPr>
          <w:rFonts w:ascii="Times New Roman" w:hAnsi="Times New Roman" w:cs="Times New Roman"/>
          <w:sz w:val="24"/>
        </w:rPr>
        <w:t>pkt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. </w:t>
      </w:r>
    </w:p>
    <w:p w:rsidR="00781117" w:rsidRPr="002D5254" w:rsidRDefault="00781117" w:rsidP="00781117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781117" w:rsidRPr="00D26221" w:rsidRDefault="00781117" w:rsidP="00781117">
      <w:pPr>
        <w:pStyle w:val="Bezodstpw"/>
        <w:rPr>
          <w:rFonts w:ascii="Times New Roman" w:hAnsi="Times New Roman" w:cs="Times New Roman"/>
          <w:sz w:val="24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     (podpis Wykonawcy/Pełnomocnika)</w:t>
      </w:r>
    </w:p>
    <w:p w:rsidR="00781117" w:rsidRPr="00562E11" w:rsidRDefault="00781117" w:rsidP="00781117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81117" w:rsidRDefault="00781117" w:rsidP="00781117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:rsidR="00781117" w:rsidRPr="002D5254" w:rsidRDefault="00781117" w:rsidP="00781117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781117" w:rsidRPr="00D26221" w:rsidRDefault="00781117" w:rsidP="00781117">
      <w:pPr>
        <w:pStyle w:val="Bezodstpw"/>
        <w:rPr>
          <w:rFonts w:ascii="Times New Roman" w:hAnsi="Times New Roman" w:cs="Times New Roman"/>
          <w:sz w:val="18"/>
          <w:szCs w:val="20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</w:t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(podpis Wykonawcy/Pełnomocnika)</w:t>
      </w:r>
    </w:p>
    <w:p w:rsidR="00781117" w:rsidRPr="00562E11" w:rsidRDefault="00781117" w:rsidP="00781117">
      <w:pPr>
        <w:jc w:val="both"/>
        <w:rPr>
          <w:rFonts w:ascii="Times New Roman" w:hAnsi="Times New Roman" w:cs="Times New Roman"/>
          <w:sz w:val="24"/>
        </w:rPr>
      </w:pPr>
      <w:r>
        <w:rPr>
          <w:rStyle w:val="bold"/>
          <w:rFonts w:ascii="Times New Roman" w:hAnsi="Times New Roman" w:cs="Times New Roman"/>
          <w:sz w:val="24"/>
        </w:rPr>
        <w:br w:type="page"/>
      </w:r>
      <w:r w:rsidRPr="00562E11">
        <w:rPr>
          <w:rStyle w:val="bold"/>
          <w:rFonts w:ascii="Times New Roman" w:hAnsi="Times New Roman" w:cs="Times New Roman"/>
          <w:sz w:val="24"/>
        </w:rPr>
        <w:lastRenderedPageBreak/>
        <w:t>Informacja na temat podmiotów, na których zasoby Wykonawca się powołuje (JEŻELI DOTYCZY)</w:t>
      </w:r>
    </w:p>
    <w:p w:rsidR="00781117" w:rsidRPr="00562E11" w:rsidRDefault="00781117" w:rsidP="00781117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  <w:r>
        <w:rPr>
          <w:rStyle w:val="bold"/>
          <w:rFonts w:ascii="Times New Roman" w:hAnsi="Times New Roman" w:cs="Times New Roman"/>
          <w:sz w:val="24"/>
        </w:rPr>
        <w:t xml:space="preserve"> udziału w postępowaniu</w:t>
      </w:r>
    </w:p>
    <w:p w:rsidR="00781117" w:rsidRPr="00562E11" w:rsidRDefault="00781117" w:rsidP="00781117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 xml:space="preserve">Oświadczam, że w zakresie w jakim udostępniam zasoby, spełniam warunki udziału w postępowaniu określone w </w:t>
      </w: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562E11">
        <w:rPr>
          <w:rFonts w:ascii="Times New Roman" w:hAnsi="Times New Roman" w:cs="Times New Roman"/>
          <w:sz w:val="24"/>
        </w:rPr>
        <w:t xml:space="preserve"> SWZ. </w:t>
      </w:r>
    </w:p>
    <w:p w:rsidR="00781117" w:rsidRPr="00562E11" w:rsidRDefault="00781117" w:rsidP="00781117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 z postępowania</w:t>
      </w:r>
    </w:p>
    <w:p w:rsidR="00781117" w:rsidRPr="00562E11" w:rsidRDefault="00781117" w:rsidP="00781117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jako podmiot udostępniający zasoby nie podlegam wykluczeniu na podstawie:</w:t>
      </w:r>
    </w:p>
    <w:p w:rsidR="00781117" w:rsidRPr="00562E11" w:rsidRDefault="00781117" w:rsidP="00781117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108 ust. 1 </w:t>
      </w:r>
      <w:proofErr w:type="spellStart"/>
      <w:r w:rsidRPr="00562E11">
        <w:rPr>
          <w:rFonts w:ascii="Times New Roman" w:hAnsi="Times New Roman" w:cs="Times New Roman"/>
          <w:sz w:val="24"/>
        </w:rPr>
        <w:t>pkt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 1-6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781117" w:rsidRPr="00562E11" w:rsidRDefault="00781117" w:rsidP="00781117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</w:t>
      </w:r>
      <w:proofErr w:type="spellStart"/>
      <w:r w:rsidRPr="00562E11">
        <w:rPr>
          <w:rFonts w:ascii="Times New Roman" w:hAnsi="Times New Roman" w:cs="Times New Roman"/>
          <w:sz w:val="24"/>
        </w:rPr>
        <w:t>pkt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. </w:t>
      </w:r>
    </w:p>
    <w:p w:rsidR="00781117" w:rsidRDefault="00781117" w:rsidP="00781117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:rsidR="00781117" w:rsidRPr="00562E11" w:rsidRDefault="00781117" w:rsidP="00781117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:rsidR="00781117" w:rsidRPr="0072754E" w:rsidRDefault="00781117" w:rsidP="00781117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i pieczęć osoby uprawnionej do składania oświadczeń woli w imieniu podmiotu trzeciego</w:t>
      </w:r>
    </w:p>
    <w:p w:rsidR="00781117" w:rsidRDefault="00781117" w:rsidP="0078111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1117" w:rsidRDefault="00781117" w:rsidP="0078111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1117" w:rsidRPr="00F50486" w:rsidRDefault="00781117" w:rsidP="007811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:rsidR="00781117" w:rsidRDefault="00781117" w:rsidP="0078111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1117" w:rsidRDefault="00781117" w:rsidP="0078111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1117" w:rsidRDefault="00781117" w:rsidP="0078111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1117" w:rsidRDefault="00781117" w:rsidP="0078111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1117" w:rsidRDefault="00781117" w:rsidP="0078111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1117" w:rsidRDefault="00781117" w:rsidP="0078111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1117" w:rsidRDefault="00781117" w:rsidP="0078111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81117" w:rsidRDefault="00781117" w:rsidP="00781117">
      <w:pPr>
        <w:rPr>
          <w:rFonts w:ascii="Times New Roman" w:hAnsi="Times New Roman" w:cs="Times New Roman"/>
          <w:sz w:val="24"/>
          <w:szCs w:val="24"/>
        </w:rPr>
      </w:pPr>
    </w:p>
    <w:p w:rsidR="00781117" w:rsidRDefault="00781117" w:rsidP="00781117">
      <w:pPr>
        <w:rPr>
          <w:rFonts w:ascii="Times New Roman" w:hAnsi="Times New Roman" w:cs="Times New Roman"/>
          <w:sz w:val="24"/>
          <w:szCs w:val="24"/>
        </w:rPr>
      </w:pPr>
    </w:p>
    <w:p w:rsidR="00781117" w:rsidRDefault="00781117" w:rsidP="00781117">
      <w:pPr>
        <w:rPr>
          <w:rFonts w:ascii="Times New Roman" w:hAnsi="Times New Roman" w:cs="Times New Roman"/>
          <w:sz w:val="24"/>
          <w:szCs w:val="24"/>
        </w:rPr>
      </w:pPr>
    </w:p>
    <w:p w:rsidR="00781117" w:rsidRDefault="00781117" w:rsidP="00781117">
      <w:pPr>
        <w:rPr>
          <w:rFonts w:ascii="Times New Roman" w:hAnsi="Times New Roman" w:cs="Times New Roman"/>
          <w:sz w:val="24"/>
          <w:szCs w:val="24"/>
        </w:rPr>
      </w:pPr>
    </w:p>
    <w:p w:rsidR="00781117" w:rsidRDefault="00781117" w:rsidP="00781117">
      <w:pPr>
        <w:rPr>
          <w:rFonts w:ascii="Times New Roman" w:hAnsi="Times New Roman" w:cs="Times New Roman"/>
          <w:sz w:val="24"/>
          <w:szCs w:val="24"/>
        </w:rPr>
      </w:pPr>
    </w:p>
    <w:p w:rsidR="00781117" w:rsidRDefault="00781117" w:rsidP="00781117">
      <w:pPr>
        <w:rPr>
          <w:rFonts w:ascii="Times New Roman" w:hAnsi="Times New Roman" w:cs="Times New Roman"/>
          <w:sz w:val="24"/>
          <w:szCs w:val="24"/>
        </w:rPr>
      </w:pPr>
    </w:p>
    <w:p w:rsidR="00781117" w:rsidRDefault="00781117" w:rsidP="00781117">
      <w:pPr>
        <w:rPr>
          <w:rFonts w:ascii="Times New Roman" w:hAnsi="Times New Roman" w:cs="Times New Roman"/>
          <w:sz w:val="24"/>
          <w:szCs w:val="24"/>
        </w:rPr>
      </w:pPr>
    </w:p>
    <w:p w:rsidR="00781117" w:rsidRDefault="00781117" w:rsidP="00781117">
      <w:pPr>
        <w:rPr>
          <w:rFonts w:ascii="Times New Roman" w:hAnsi="Times New Roman" w:cs="Times New Roman"/>
          <w:sz w:val="24"/>
          <w:szCs w:val="24"/>
        </w:rPr>
      </w:pPr>
    </w:p>
    <w:p w:rsidR="00781117" w:rsidRPr="00C35BA6" w:rsidRDefault="00781117" w:rsidP="00781117">
      <w:pPr>
        <w:rPr>
          <w:rFonts w:ascii="Times New Roman" w:hAnsi="Times New Roman" w:cs="Times New Roman"/>
          <w:sz w:val="24"/>
          <w:szCs w:val="24"/>
        </w:rPr>
      </w:pPr>
    </w:p>
    <w:p w:rsidR="00781117" w:rsidRPr="00C35BA6" w:rsidRDefault="00781117" w:rsidP="00781117">
      <w:pPr>
        <w:spacing w:before="60" w:line="276" w:lineRule="auto"/>
        <w:ind w:left="48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81117" w:rsidRPr="00C35BA6" w:rsidRDefault="00781117" w:rsidP="00781117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1117" w:rsidRPr="00C35BA6" w:rsidRDefault="00781117" w:rsidP="0078111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81117" w:rsidRPr="00C35BA6" w:rsidRDefault="00781117" w:rsidP="0078111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………..........……………….……</w:t>
      </w:r>
    </w:p>
    <w:p w:rsidR="00781117" w:rsidRPr="00573F3F" w:rsidRDefault="00781117" w:rsidP="00781117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573F3F">
        <w:rPr>
          <w:rFonts w:ascii="Times New Roman" w:hAnsi="Times New Roman" w:cs="Times New Roman"/>
          <w:i/>
          <w:sz w:val="20"/>
          <w:szCs w:val="20"/>
        </w:rPr>
        <w:t>(Nazwa i adres  Wykonawcy)</w:t>
      </w:r>
    </w:p>
    <w:p w:rsidR="00781117" w:rsidRDefault="00781117" w:rsidP="00781117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19C8">
        <w:rPr>
          <w:rFonts w:ascii="Times New Roman" w:hAnsi="Times New Roman" w:cs="Times New Roman"/>
          <w:b/>
          <w:bCs/>
          <w:sz w:val="24"/>
          <w:szCs w:val="24"/>
        </w:rPr>
        <w:t>OŚWIADCZENIE WYKONAWCÓW WSPÓLNIE UBIEGAJĄCYCH SIĘ O UDZIELENIE ZAMÓWIENIA</w:t>
      </w:r>
      <w:bookmarkStart w:id="0" w:name="_Hlk62144424"/>
      <w:r w:rsidRPr="00AF19C8">
        <w:rPr>
          <w:rFonts w:ascii="Times New Roman" w:hAnsi="Times New Roman" w:cs="Times New Roman"/>
          <w:b/>
          <w:bCs/>
          <w:sz w:val="24"/>
          <w:szCs w:val="24"/>
        </w:rPr>
        <w:t xml:space="preserve"> SKŁADANE NA PODSTAWIE</w:t>
      </w:r>
      <w:r w:rsidRPr="00C35B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781117" w:rsidRPr="00C35BA6" w:rsidRDefault="00781117" w:rsidP="00781117">
      <w:pPr>
        <w:spacing w:before="6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z art. 117 ust 4 ustawy</w:t>
      </w:r>
    </w:p>
    <w:p w:rsidR="00781117" w:rsidRPr="00C35BA6" w:rsidRDefault="00781117" w:rsidP="00781117">
      <w:pPr>
        <w:spacing w:before="60" w:line="276" w:lineRule="auto"/>
        <w:ind w:left="615"/>
        <w:contextualSpacing/>
        <w:rPr>
          <w:rFonts w:ascii="Times New Roman" w:hAnsi="Times New Roman" w:cs="Times New Roman"/>
          <w:sz w:val="24"/>
          <w:szCs w:val="24"/>
        </w:rPr>
      </w:pPr>
    </w:p>
    <w:p w:rsidR="00781117" w:rsidRPr="00C35BA6" w:rsidRDefault="00781117" w:rsidP="00781117">
      <w:pPr>
        <w:spacing w:before="6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pn. </w:t>
      </w:r>
      <w:r w:rsidRPr="00507DAD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Wymiana dachu na budynku przy ul.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eastAsia="pl-PL"/>
        </w:rPr>
        <w:t>Księżodworskiej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C35B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BA6">
        <w:rPr>
          <w:rFonts w:ascii="Times New Roman" w:hAnsi="Times New Roman" w:cs="Times New Roman"/>
          <w:sz w:val="24"/>
          <w:szCs w:val="24"/>
        </w:rPr>
        <w:t>jako Wykonawcy ubiegający się wspólnie o udzielenie zamówienia, oświadczam, że</w:t>
      </w:r>
      <w:r w:rsidRPr="00290840">
        <w:rPr>
          <w:rFonts w:ascii="Times New Roman" w:hAnsi="Times New Roman" w:cs="Times New Roman"/>
          <w:b/>
          <w:sz w:val="24"/>
          <w:szCs w:val="24"/>
        </w:rPr>
        <w:t>*</w:t>
      </w:r>
      <w:r w:rsidRPr="00C35BA6">
        <w:rPr>
          <w:rFonts w:ascii="Times New Roman" w:hAnsi="Times New Roman" w:cs="Times New Roman"/>
          <w:sz w:val="24"/>
          <w:szCs w:val="24"/>
        </w:rPr>
        <w:t>:</w:t>
      </w:r>
    </w:p>
    <w:p w:rsidR="00781117" w:rsidRPr="00913A0D" w:rsidRDefault="00781117" w:rsidP="00781117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781117" w:rsidRPr="00C35BA6" w:rsidRDefault="00781117" w:rsidP="00781117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:rsidR="00781117" w:rsidRPr="00C35BA6" w:rsidRDefault="00781117" w:rsidP="00781117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781117" w:rsidRPr="00913A0D" w:rsidRDefault="00781117" w:rsidP="00781117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781117" w:rsidRPr="00913A0D" w:rsidRDefault="00781117" w:rsidP="00781117">
      <w:pPr>
        <w:spacing w:after="0" w:line="276" w:lineRule="auto"/>
        <w:ind w:left="615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781117" w:rsidRPr="00C35BA6" w:rsidRDefault="00781117" w:rsidP="00781117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:rsidR="00781117" w:rsidRPr="00C35BA6" w:rsidRDefault="00781117" w:rsidP="00781117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781117" w:rsidRPr="00913A0D" w:rsidRDefault="00781117" w:rsidP="00781117">
      <w:pPr>
        <w:numPr>
          <w:ilvl w:val="0"/>
          <w:numId w:val="2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781117" w:rsidRPr="00C35BA6" w:rsidRDefault="00781117" w:rsidP="00781117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:rsidR="00781117" w:rsidRPr="00C35BA6" w:rsidRDefault="00781117" w:rsidP="00781117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781117" w:rsidRDefault="00781117" w:rsidP="00781117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Oświadczamy, że realizacja przedmiotu zamówienia, będzie odbywała się zgodnie z powyższą deklaracją.</w:t>
      </w:r>
    </w:p>
    <w:p w:rsidR="00781117" w:rsidRPr="00913A0D" w:rsidRDefault="00781117" w:rsidP="00781117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781117" w:rsidRPr="00721FBE" w:rsidRDefault="00781117" w:rsidP="00781117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>*Konieczność złożenia takiego  oświadczenia następuje w przypadku uregulowanym w art. 117 ust. 2 i 3 ustawy tj.:</w:t>
      </w:r>
    </w:p>
    <w:p w:rsidR="00781117" w:rsidRPr="00721FBE" w:rsidRDefault="00781117" w:rsidP="00781117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1) gdy nie wszyscy wykonawcy wspólnie ubiegający się o zamówienie spełniają warunek dotyczący uprawnień do prowadzenia określonej działalności gospodarczej lub zawodowej, o którym mowa w art. 112 ust. 2 </w:t>
      </w:r>
      <w:proofErr w:type="spellStart"/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>pkt</w:t>
      </w:r>
      <w:proofErr w:type="spellEnd"/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 2 ustawy  lub</w:t>
      </w:r>
    </w:p>
    <w:p w:rsidR="00781117" w:rsidRPr="00721FBE" w:rsidRDefault="00781117" w:rsidP="00781117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2) gdy nie wszyscy wykonawcy wspólnie ubiegający się o zamówienie spełniają warunek dotyczących wykształcenia, kwalifikacji zawodowych lub doświadczenia. </w:t>
      </w:r>
      <w:bookmarkEnd w:id="0"/>
    </w:p>
    <w:p w:rsidR="00781117" w:rsidRPr="002D5254" w:rsidRDefault="00781117" w:rsidP="00781117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781117" w:rsidRDefault="00781117" w:rsidP="00781117">
      <w:pPr>
        <w:pStyle w:val="Bezodstpw"/>
        <w:rPr>
          <w:rFonts w:ascii="Times New Roman" w:hAnsi="Times New Roman" w:cs="Times New Roman"/>
          <w:sz w:val="20"/>
          <w:lang w:eastAsia="ar-SA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</w:t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(podpis Wykonawcy/Pełnomocnika)</w:t>
      </w:r>
    </w:p>
    <w:p w:rsidR="00781117" w:rsidRPr="00D26221" w:rsidRDefault="00781117" w:rsidP="00781117">
      <w:pPr>
        <w:pStyle w:val="Bezodstpw"/>
        <w:rPr>
          <w:rFonts w:ascii="Times New Roman" w:hAnsi="Times New Roman" w:cs="Times New Roman"/>
          <w:sz w:val="18"/>
          <w:szCs w:val="20"/>
        </w:rPr>
      </w:pPr>
    </w:p>
    <w:p w:rsidR="00781117" w:rsidRDefault="00781117" w:rsidP="007811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781117" w:rsidRDefault="00781117" w:rsidP="007811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781117" w:rsidRDefault="00781117" w:rsidP="00781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81117" w:rsidRDefault="00781117" w:rsidP="00781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81117" w:rsidRDefault="00781117" w:rsidP="00781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81117" w:rsidRDefault="00781117" w:rsidP="00781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81117" w:rsidRPr="007B43E0" w:rsidRDefault="00781117" w:rsidP="007811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lastRenderedPageBreak/>
        <w:t>INFORMACJA DOTYCZĄCA PRZYNALEŻNOŚCI DO GRUPY KAPITAŁOWEJ</w:t>
      </w:r>
    </w:p>
    <w:p w:rsidR="00781117" w:rsidRPr="007B43E0" w:rsidRDefault="00781117" w:rsidP="007811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81117" w:rsidRPr="007B43E0" w:rsidRDefault="00781117" w:rsidP="007811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 xml:space="preserve">dotyczy postępowania o udzielenie zamówienia publicznego na: </w:t>
      </w:r>
    </w:p>
    <w:p w:rsidR="00781117" w:rsidRPr="007B43E0" w:rsidRDefault="00781117" w:rsidP="0078111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bidi="pl-PL"/>
        </w:rPr>
      </w:pP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„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Wymiana dachu na budynku przy ul.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eastAsia="pl-PL"/>
        </w:rPr>
        <w:t>Księżodworskiej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2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”</w:t>
      </w:r>
    </w:p>
    <w:p w:rsidR="00781117" w:rsidRPr="007B43E0" w:rsidRDefault="00781117" w:rsidP="007811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507DAD">
        <w:rPr>
          <w:rFonts w:ascii="Times New Roman" w:hAnsi="Times New Roman" w:cs="Times New Roman"/>
          <w:bCs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RZE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.271.2.</w:t>
      </w:r>
      <w:r>
        <w:rPr>
          <w:rFonts w:ascii="Times New Roman" w:hAnsi="Times New Roman" w:cs="Times New Roman"/>
          <w:b/>
          <w:bCs/>
          <w:color w:val="000000"/>
          <w:lang w:bidi="pl-PL"/>
        </w:rPr>
        <w:t>11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>.2021</w:t>
      </w:r>
    </w:p>
    <w:p w:rsidR="00781117" w:rsidRPr="007B43E0" w:rsidRDefault="00781117" w:rsidP="007811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781117" w:rsidRPr="007B43E0" w:rsidRDefault="00781117" w:rsidP="007811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:rsidR="00781117" w:rsidRPr="007B43E0" w:rsidRDefault="00781117" w:rsidP="007811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781117" w:rsidRPr="007B43E0" w:rsidRDefault="00781117" w:rsidP="007811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781117" w:rsidRPr="007B43E0" w:rsidRDefault="00781117" w:rsidP="007811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:rsidR="00781117" w:rsidRPr="007B43E0" w:rsidRDefault="00781117" w:rsidP="007811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781117" w:rsidRPr="007B43E0" w:rsidRDefault="00781117" w:rsidP="007811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781117" w:rsidRPr="007B43E0" w:rsidRDefault="00781117" w:rsidP="00781117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(nazwa (firma) dokładny adres Wykonawcy/Wykonawców)</w:t>
      </w:r>
    </w:p>
    <w:p w:rsidR="00781117" w:rsidRPr="007B43E0" w:rsidRDefault="00781117" w:rsidP="007811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781117" w:rsidRPr="007B43E0" w:rsidRDefault="00781117" w:rsidP="007811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I. należymy/nie należymy** do tej samej grupy kapitałowej z następującymi Wykonawcami,</w:t>
      </w:r>
      <w:r w:rsidRPr="007B43E0">
        <w:rPr>
          <w:rFonts w:ascii="Times New Roman" w:hAnsi="Times New Roman" w:cs="Times New Roman"/>
        </w:rPr>
        <w:t xml:space="preserve"> </w:t>
      </w:r>
      <w:r w:rsidRPr="007B43E0">
        <w:rPr>
          <w:rFonts w:ascii="Times New Roman" w:eastAsia="Times New Roman" w:hAnsi="Times New Roman" w:cs="Times New Roman"/>
          <w:b/>
          <w:lang w:eastAsia="pl-PL" w:bidi="pl-PL"/>
        </w:rPr>
        <w:t>którzy złożyli ofertę w niniejszym postępowaniu*:</w:t>
      </w:r>
    </w:p>
    <w:p w:rsidR="00781117" w:rsidRPr="007B43E0" w:rsidRDefault="00781117" w:rsidP="007811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1. ………………………………………………………………………..</w:t>
      </w:r>
    </w:p>
    <w:p w:rsidR="00781117" w:rsidRPr="007B43E0" w:rsidRDefault="00781117" w:rsidP="007811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2. ………………………………………………………………………..</w:t>
      </w:r>
    </w:p>
    <w:p w:rsidR="00781117" w:rsidRPr="007B43E0" w:rsidRDefault="00781117" w:rsidP="007811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3. ………………………………………………………………………..</w:t>
      </w:r>
    </w:p>
    <w:p w:rsidR="00781117" w:rsidRPr="007B43E0" w:rsidRDefault="00781117" w:rsidP="007811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781117" w:rsidRPr="007B43E0" w:rsidRDefault="00781117" w:rsidP="00781117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………………………………dnia ………………  roku</w:t>
      </w:r>
    </w:p>
    <w:p w:rsidR="00781117" w:rsidRPr="007B43E0" w:rsidRDefault="00781117" w:rsidP="00781117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………………………………….</w:t>
      </w:r>
    </w:p>
    <w:p w:rsidR="00781117" w:rsidRPr="007B43E0" w:rsidRDefault="00781117" w:rsidP="00781117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:rsidR="00781117" w:rsidRPr="007B43E0" w:rsidRDefault="00781117" w:rsidP="007811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781117" w:rsidRPr="007B43E0" w:rsidRDefault="00781117" w:rsidP="007811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LUB</w:t>
      </w:r>
    </w:p>
    <w:p w:rsidR="00781117" w:rsidRPr="007B43E0" w:rsidRDefault="00781117" w:rsidP="007811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II. Nie należymy do żadnej grupy kapitałowej*</w:t>
      </w:r>
    </w:p>
    <w:p w:rsidR="00781117" w:rsidRPr="007B43E0" w:rsidRDefault="00781117" w:rsidP="007811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 w:bidi="pl-PL"/>
        </w:rPr>
      </w:pP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W myśl art. 108 ust. 5 ustawy Prawo zamówień publicznych, OŚWIADCZAM, ŻE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NIE NALEŻĘ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do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żadnej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 grupy kapitałowej,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w rozumieniu ustawy z dnia 16 lutego 2007 r. o ochronie konkurencji i konsumentów.</w:t>
      </w:r>
    </w:p>
    <w:p w:rsidR="00781117" w:rsidRPr="007B43E0" w:rsidRDefault="00781117" w:rsidP="007811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781117" w:rsidRPr="007B43E0" w:rsidRDefault="00781117" w:rsidP="00781117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………………………….dnia ……………..  roku</w:t>
      </w:r>
    </w:p>
    <w:p w:rsidR="00781117" w:rsidRPr="007B43E0" w:rsidRDefault="00781117" w:rsidP="00781117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    </w:t>
      </w:r>
      <w:r w:rsidRPr="007B43E0">
        <w:rPr>
          <w:rFonts w:ascii="Times New Roman" w:eastAsia="Times New Roman" w:hAnsi="Times New Roman" w:cs="Times New Roman"/>
          <w:i/>
          <w:lang w:eastAsia="ar-SA"/>
        </w:rPr>
        <w:t>………………………………………</w:t>
      </w:r>
    </w:p>
    <w:p w:rsidR="00781117" w:rsidRPr="007B43E0" w:rsidRDefault="00781117" w:rsidP="00781117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:rsidR="00781117" w:rsidRPr="007B43E0" w:rsidRDefault="00781117" w:rsidP="007811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781117" w:rsidRPr="00290840" w:rsidRDefault="00781117" w:rsidP="0078111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 w:rsidRPr="00290840">
        <w:rPr>
          <w:rFonts w:ascii="Times New Roman" w:eastAsia="Times New Roman" w:hAnsi="Times New Roman" w:cs="Times New Roman"/>
          <w:b/>
          <w:sz w:val="20"/>
          <w:lang w:eastAsia="pl-PL" w:bidi="pl-PL"/>
        </w:rPr>
        <w:t xml:space="preserve">* </w:t>
      </w:r>
      <w:r w:rsidRPr="00290840">
        <w:rPr>
          <w:rFonts w:ascii="Times New Roman" w:eastAsia="Times New Roman" w:hAnsi="Times New Roman" w:cs="Times New Roman"/>
          <w:sz w:val="20"/>
          <w:lang w:eastAsia="pl-PL" w:bidi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290840">
        <w:rPr>
          <w:rFonts w:ascii="Times New Roman" w:eastAsia="Times New Roman" w:hAnsi="Times New Roman" w:cs="Times New Roman"/>
          <w:b/>
          <w:sz w:val="20"/>
          <w:lang w:eastAsia="pl-PL" w:bidi="pl-PL"/>
        </w:rPr>
        <w:t>lub</w:t>
      </w:r>
      <w:r w:rsidRPr="00290840">
        <w:rPr>
          <w:rFonts w:ascii="Times New Roman" w:eastAsia="Times New Roman" w:hAnsi="Times New Roman" w:cs="Times New Roman"/>
          <w:sz w:val="20"/>
          <w:lang w:eastAsia="pl-PL" w:bidi="pl-PL"/>
        </w:rPr>
        <w:t xml:space="preserve"> złożyć oświadczenie, zgodnie z pkt. II (w przypadku, gdy nie należy do żadnej grupy kapitałowej) oraz podpisać dokument w pkt. II.</w:t>
      </w:r>
    </w:p>
    <w:p w:rsidR="00781117" w:rsidRDefault="00781117" w:rsidP="007811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81117" w:rsidRDefault="00781117" w:rsidP="007811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81117" w:rsidRDefault="00781117" w:rsidP="007811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81117" w:rsidRDefault="00781117" w:rsidP="007811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781117" w:rsidRDefault="00781117" w:rsidP="00781117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</w:p>
    <w:p w:rsidR="00781117" w:rsidRDefault="00781117" w:rsidP="00781117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</w:p>
    <w:p w:rsidR="00781117" w:rsidRDefault="00781117" w:rsidP="00781117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</w:p>
    <w:p w:rsidR="00781117" w:rsidRPr="0025422B" w:rsidRDefault="00781117" w:rsidP="007811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lastRenderedPageBreak/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 xml:space="preserve">: </w:t>
      </w:r>
    </w:p>
    <w:p w:rsidR="00781117" w:rsidRPr="002450A9" w:rsidRDefault="00781117" w:rsidP="00781117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b/>
          <w:bCs/>
          <w:color w:val="000000"/>
          <w:lang w:bidi="pl-PL"/>
        </w:rPr>
        <w:t>„</w:t>
      </w:r>
      <w:r w:rsidRPr="00507DAD">
        <w:rPr>
          <w:rFonts w:ascii="Garamond" w:eastAsia="Times New Roman" w:hAnsi="Garamond"/>
          <w:b/>
          <w:bCs/>
          <w:color w:val="000000"/>
          <w:lang w:eastAsia="pl-PL"/>
        </w:rPr>
        <w:t xml:space="preserve">Wymiana dachu na budynku przy ul. </w:t>
      </w:r>
      <w:proofErr w:type="spellStart"/>
      <w:r w:rsidRPr="00507DAD">
        <w:rPr>
          <w:rFonts w:ascii="Garamond" w:eastAsia="Times New Roman" w:hAnsi="Garamond"/>
          <w:b/>
          <w:bCs/>
          <w:color w:val="000000"/>
          <w:lang w:eastAsia="pl-PL"/>
        </w:rPr>
        <w:t>Księżodworskiej</w:t>
      </w:r>
      <w:proofErr w:type="spellEnd"/>
      <w:r w:rsidRPr="00507DAD">
        <w:rPr>
          <w:rFonts w:ascii="Garamond" w:eastAsia="Times New Roman" w:hAnsi="Garamond"/>
          <w:b/>
          <w:bCs/>
          <w:color w:val="000000"/>
          <w:lang w:eastAsia="pl-PL"/>
        </w:rPr>
        <w:t xml:space="preserve"> 2</w:t>
      </w:r>
      <w:r w:rsidRPr="002450A9">
        <w:rPr>
          <w:rFonts w:ascii="Garamond" w:hAnsi="Garamond"/>
          <w:b/>
          <w:bCs/>
          <w:color w:val="000000"/>
          <w:lang w:bidi="pl-PL"/>
        </w:rPr>
        <w:t xml:space="preserve">” </w:t>
      </w:r>
    </w:p>
    <w:p w:rsidR="00781117" w:rsidRDefault="00781117" w:rsidP="00781117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color w:val="000000"/>
          <w:lang w:bidi="pl-PL"/>
        </w:rPr>
        <w:t xml:space="preserve">Znak postępowania: </w:t>
      </w:r>
      <w:r w:rsidRPr="002450A9">
        <w:rPr>
          <w:rFonts w:ascii="Garamond" w:hAnsi="Garamond"/>
          <w:b/>
          <w:bCs/>
          <w:color w:val="000000"/>
          <w:lang w:bidi="pl-PL"/>
        </w:rPr>
        <w:t>RZE.271.2.</w:t>
      </w:r>
      <w:r>
        <w:rPr>
          <w:rFonts w:ascii="Garamond" w:hAnsi="Garamond"/>
          <w:b/>
          <w:bCs/>
          <w:color w:val="000000"/>
          <w:lang w:bidi="pl-PL"/>
        </w:rPr>
        <w:t>11</w:t>
      </w:r>
      <w:r w:rsidRPr="002450A9">
        <w:rPr>
          <w:rFonts w:ascii="Garamond" w:hAnsi="Garamond"/>
          <w:b/>
          <w:bCs/>
          <w:color w:val="000000"/>
          <w:lang w:bidi="pl-PL"/>
        </w:rPr>
        <w:t>.202</w:t>
      </w:r>
      <w:r>
        <w:rPr>
          <w:rFonts w:ascii="Garamond" w:hAnsi="Garamond"/>
          <w:b/>
          <w:bCs/>
          <w:color w:val="000000"/>
          <w:lang w:bidi="pl-PL"/>
        </w:rPr>
        <w:t>1</w:t>
      </w:r>
    </w:p>
    <w:p w:rsidR="00781117" w:rsidRDefault="00781117" w:rsidP="00781117">
      <w:pPr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781117" w:rsidRPr="0025422B" w:rsidRDefault="00781117" w:rsidP="00781117">
      <w:pPr>
        <w:spacing w:after="0" w:line="240" w:lineRule="auto"/>
        <w:rPr>
          <w:rFonts w:ascii="Calibri" w:hAnsi="Calibri"/>
          <w:lang w:eastAsia="ar-SA"/>
        </w:rPr>
      </w:pPr>
    </w:p>
    <w:p w:rsidR="00781117" w:rsidRPr="0025422B" w:rsidRDefault="00781117" w:rsidP="007811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:rsidR="00781117" w:rsidRPr="0025422B" w:rsidRDefault="00781117" w:rsidP="007811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81117" w:rsidRPr="0025422B" w:rsidRDefault="00781117" w:rsidP="007811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:rsidR="00781117" w:rsidRPr="0025422B" w:rsidRDefault="00781117" w:rsidP="007811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81117" w:rsidRPr="0025422B" w:rsidRDefault="00781117" w:rsidP="00781117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25422B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781117" w:rsidRPr="0025422B" w:rsidRDefault="00781117" w:rsidP="00781117">
      <w:pPr>
        <w:tabs>
          <w:tab w:val="left" w:pos="426"/>
          <w:tab w:val="left" w:pos="7665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Niniejszym przedkładamy</w:t>
      </w:r>
    </w:p>
    <w:p w:rsidR="00781117" w:rsidRPr="0025422B" w:rsidRDefault="00781117" w:rsidP="00781117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  <w:r w:rsidRPr="0025422B">
        <w:rPr>
          <w:rFonts w:ascii="Garamond" w:eastAsia="Times New Roman" w:hAnsi="Garamond"/>
          <w:i/>
          <w:iCs/>
          <w:lang w:eastAsia="ar-SA"/>
        </w:rPr>
        <w:t>WYKAZ WYKONANYCH ROBÓT BUDOWLANYCH</w:t>
      </w:r>
    </w:p>
    <w:p w:rsidR="00781117" w:rsidRPr="0025422B" w:rsidRDefault="00781117" w:rsidP="00781117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i/>
          <w:iCs/>
          <w:lang w:eastAsia="ar-SA"/>
        </w:rPr>
      </w:pPr>
    </w:p>
    <w:p w:rsidR="00781117" w:rsidRPr="00705DAA" w:rsidRDefault="00781117" w:rsidP="00781117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/>
          <w:bCs/>
          <w:i/>
          <w:lang w:eastAsia="ar-SA"/>
        </w:rPr>
      </w:pPr>
      <w:r w:rsidRPr="0025422B">
        <w:rPr>
          <w:rFonts w:ascii="Garamond" w:eastAsia="Times New Roman" w:hAnsi="Garamond"/>
          <w:bCs/>
          <w:i/>
          <w:lang w:eastAsia="ar-SA"/>
        </w:rPr>
        <w:t>(w ciągu ostatnich 5 lat przed dniem wszczęcia postępowania, a jeżeli okres prowadzenia działalnośc</w:t>
      </w:r>
      <w:r>
        <w:rPr>
          <w:rFonts w:ascii="Garamond" w:eastAsia="Times New Roman" w:hAnsi="Garamond"/>
          <w:bCs/>
          <w:i/>
          <w:lang w:eastAsia="ar-SA"/>
        </w:rPr>
        <w:t>i jest krótszy – w tym okresie)</w:t>
      </w:r>
    </w:p>
    <w:tbl>
      <w:tblPr>
        <w:tblW w:w="9366" w:type="dxa"/>
        <w:jc w:val="center"/>
        <w:tblLayout w:type="fixed"/>
        <w:tblLook w:val="0000"/>
      </w:tblPr>
      <w:tblGrid>
        <w:gridCol w:w="491"/>
        <w:gridCol w:w="2001"/>
        <w:gridCol w:w="1563"/>
        <w:gridCol w:w="1244"/>
        <w:gridCol w:w="1396"/>
        <w:gridCol w:w="2671"/>
      </w:tblGrid>
      <w:tr w:rsidR="00781117" w:rsidRPr="0025422B" w:rsidTr="00B13EA4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proofErr w:type="spellStart"/>
            <w:r w:rsidRPr="0025422B">
              <w:rPr>
                <w:rFonts w:ascii="Garamond" w:eastAsia="Times New Roman" w:hAnsi="Garamond"/>
                <w:lang w:eastAsia="ar-SA"/>
              </w:rPr>
              <w:t>Lp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Nazwa i adres Zamawiającego</w:t>
            </w:r>
          </w:p>
          <w:p w:rsidR="00781117" w:rsidRPr="0025422B" w:rsidRDefault="00781117" w:rsidP="00B13EA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(Inwestora)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25422B">
              <w:rPr>
                <w:rFonts w:ascii="Garamond" w:eastAsia="Times New Roman" w:hAnsi="Garamond"/>
                <w:bCs/>
                <w:lang w:eastAsia="ar-SA"/>
              </w:rPr>
              <w:t>Data wykonania</w:t>
            </w:r>
          </w:p>
          <w:p w:rsidR="00781117" w:rsidRPr="0025422B" w:rsidRDefault="00781117" w:rsidP="00B13EA4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25422B">
              <w:rPr>
                <w:rFonts w:ascii="Garamond" w:eastAsia="Times New Roman" w:hAnsi="Garamond"/>
                <w:bCs/>
                <w:lang w:eastAsia="ar-SA"/>
              </w:rPr>
              <w:t xml:space="preserve">zamówienia </w:t>
            </w: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(dzie</w:t>
            </w:r>
            <w:r w:rsidRPr="0025422B">
              <w:rPr>
                <w:rFonts w:ascii="Garamond" w:eastAsia="TimesNewRoman" w:hAnsi="Garamond"/>
                <w:i/>
                <w:iCs/>
                <w:lang w:eastAsia="ar-SA"/>
              </w:rPr>
              <w:t>ń</w:t>
            </w: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, miesi</w:t>
            </w:r>
            <w:r w:rsidRPr="0025422B">
              <w:rPr>
                <w:rFonts w:ascii="Garamond" w:eastAsia="TimesNewRoman" w:hAnsi="Garamond"/>
                <w:i/>
                <w:iCs/>
                <w:lang w:eastAsia="ar-SA"/>
              </w:rPr>
              <w:t>ą</w:t>
            </w: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c,</w:t>
            </w:r>
          </w:p>
          <w:p w:rsidR="00781117" w:rsidRPr="0025422B" w:rsidRDefault="00781117" w:rsidP="00B13EA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rok)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Miejsce wykonania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25422B">
              <w:rPr>
                <w:rFonts w:ascii="Garamond" w:eastAsia="Times New Roman" w:hAnsi="Garamond"/>
                <w:bCs/>
                <w:lang w:eastAsia="ar-SA"/>
              </w:rPr>
              <w:t>Wartość</w:t>
            </w:r>
          </w:p>
          <w:p w:rsidR="00781117" w:rsidRPr="0025422B" w:rsidRDefault="00781117" w:rsidP="00B13EA4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25422B">
              <w:rPr>
                <w:rFonts w:ascii="Garamond" w:eastAsia="Times New Roman" w:hAnsi="Garamond"/>
                <w:bCs/>
                <w:lang w:eastAsia="ar-SA"/>
              </w:rPr>
              <w:t>zamówienia</w:t>
            </w:r>
          </w:p>
          <w:p w:rsidR="00781117" w:rsidRPr="0025422B" w:rsidRDefault="00781117" w:rsidP="00B13EA4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(w złotych</w:t>
            </w:r>
          </w:p>
          <w:p w:rsidR="00781117" w:rsidRPr="0025422B" w:rsidRDefault="00781117" w:rsidP="00B13EA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i/>
                <w:iCs/>
                <w:lang w:eastAsia="ar-SA"/>
              </w:rPr>
            </w:pPr>
            <w:r w:rsidRPr="0025422B">
              <w:rPr>
                <w:rFonts w:ascii="Garamond" w:eastAsia="Times New Roman" w:hAnsi="Garamond"/>
                <w:i/>
                <w:iCs/>
                <w:lang w:eastAsia="ar-SA"/>
              </w:rPr>
              <w:t>brutto)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25422B">
              <w:rPr>
                <w:rFonts w:ascii="Garamond" w:eastAsia="Times New Roman" w:hAnsi="Garamond"/>
                <w:bCs/>
                <w:lang w:eastAsia="ar-SA"/>
              </w:rPr>
              <w:t>Opis roboty budowlanej</w:t>
            </w:r>
          </w:p>
          <w:p w:rsidR="00781117" w:rsidRPr="0025422B" w:rsidRDefault="00781117" w:rsidP="00B13EA4">
            <w:pPr>
              <w:suppressAutoHyphens/>
              <w:autoSpaceDE w:val="0"/>
              <w:spacing w:after="0" w:line="240" w:lineRule="auto"/>
              <w:jc w:val="center"/>
              <w:rPr>
                <w:rFonts w:ascii="Garamond" w:eastAsia="Times New Roman" w:hAnsi="Garamond"/>
                <w:i/>
                <w:lang w:eastAsia="ar-SA"/>
              </w:rPr>
            </w:pPr>
            <w:r w:rsidRPr="0025422B">
              <w:rPr>
                <w:rFonts w:ascii="Garamond" w:eastAsia="Times New Roman" w:hAnsi="Garamond"/>
                <w:i/>
                <w:lang w:eastAsia="ar-SA"/>
              </w:rPr>
              <w:t>(informacje pozwalaj</w:t>
            </w:r>
            <w:r w:rsidRPr="0025422B">
              <w:rPr>
                <w:rFonts w:ascii="Garamond" w:eastAsia="TimesNewRoman" w:hAnsi="Garamond"/>
                <w:i/>
                <w:lang w:eastAsia="ar-SA"/>
              </w:rPr>
              <w:t>ą</w:t>
            </w:r>
            <w:r w:rsidRPr="0025422B">
              <w:rPr>
                <w:rFonts w:ascii="Garamond" w:eastAsia="Times New Roman" w:hAnsi="Garamond"/>
                <w:i/>
                <w:lang w:eastAsia="ar-SA"/>
              </w:rPr>
              <w:t>ce na zweryfikowanie warunków udziału zapisanych w ogłoszeniu)</w:t>
            </w:r>
          </w:p>
        </w:tc>
      </w:tr>
      <w:tr w:rsidR="00781117" w:rsidRPr="0025422B" w:rsidTr="00B13EA4">
        <w:trPr>
          <w:trHeight w:val="694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781117" w:rsidRPr="0025422B" w:rsidTr="00B13EA4">
        <w:trPr>
          <w:trHeight w:val="563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781117" w:rsidRPr="0025422B" w:rsidTr="00B13EA4">
        <w:trPr>
          <w:trHeight w:val="698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781117" w:rsidRPr="0025422B" w:rsidRDefault="00781117" w:rsidP="00781117">
      <w:pPr>
        <w:widowControl w:val="0"/>
        <w:tabs>
          <w:tab w:val="left" w:pos="436"/>
          <w:tab w:val="left" w:pos="502"/>
        </w:tabs>
        <w:suppressAutoHyphens/>
        <w:autoSpaceDE w:val="0"/>
        <w:spacing w:after="120" w:line="240" w:lineRule="auto"/>
        <w:ind w:left="-284" w:hanging="142"/>
        <w:jc w:val="both"/>
        <w:rPr>
          <w:rFonts w:eastAsia="Times New Roman"/>
          <w:b/>
          <w:lang w:eastAsia="pl-PL" w:bidi="pl-PL"/>
        </w:rPr>
      </w:pPr>
      <w:r w:rsidRPr="0025422B">
        <w:rPr>
          <w:rFonts w:eastAsia="Times New Roman"/>
          <w:b/>
          <w:lang w:eastAsia="pl-PL" w:bidi="pl-PL"/>
        </w:rPr>
        <w:t>UWAGA:</w:t>
      </w:r>
    </w:p>
    <w:p w:rsidR="00781117" w:rsidRPr="0025422B" w:rsidRDefault="00781117" w:rsidP="00781117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25422B">
        <w:rPr>
          <w:rFonts w:ascii="Garamond" w:eastAsia="Times New Roman" w:hAnsi="Garamond"/>
          <w:lang w:eastAsia="pl-PL" w:bidi="pl-PL"/>
        </w:rPr>
        <w:t>1.</w:t>
      </w:r>
      <w:r w:rsidRPr="0025422B">
        <w:rPr>
          <w:rFonts w:ascii="Garamond" w:eastAsia="Times New Roman" w:hAnsi="Garamond"/>
          <w:u w:val="single"/>
          <w:lang w:eastAsia="ar-SA"/>
        </w:rPr>
        <w:t>Zamówienia potwierdzające posiadanie wymaganego przez Zamawiającego doświadczenia należy w wykazie wyraźnie zaznaczyć (wytłuścić).</w:t>
      </w:r>
    </w:p>
    <w:p w:rsidR="00781117" w:rsidRPr="0025422B" w:rsidRDefault="00781117" w:rsidP="00781117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25422B">
        <w:rPr>
          <w:rFonts w:ascii="Garamond" w:eastAsia="Times New Roman" w:hAnsi="Garamond"/>
          <w:lang w:eastAsia="pl-PL" w:bidi="pl-PL"/>
        </w:rPr>
        <w:t>2.Do niniejszego wykazu należy dołączyć poświadczenie (</w:t>
      </w:r>
      <w:r w:rsidRPr="0025422B">
        <w:rPr>
          <w:rFonts w:ascii="Garamond" w:eastAsia="Arial" w:hAnsi="Garamond"/>
          <w:lang w:eastAsia="pl-PL" w:bidi="pl-PL"/>
        </w:rPr>
        <w:t>dowody) dotyczące najważniejszych robót, określające, czy</w:t>
      </w:r>
      <w:r w:rsidRPr="0025422B">
        <w:rPr>
          <w:rFonts w:ascii="Garamond" w:eastAsia="Times New Roman" w:hAnsi="Garamond"/>
          <w:lang w:eastAsia="ar-SA" w:bidi="pl-PL"/>
        </w:rPr>
        <w:t xml:space="preserve"> roboty</w:t>
      </w:r>
      <w:r w:rsidRPr="0025422B">
        <w:rPr>
          <w:rFonts w:ascii="Garamond" w:eastAsia="Arial" w:hAnsi="Garamond"/>
          <w:lang w:eastAsia="pl-PL" w:bidi="pl-PL"/>
        </w:rPr>
        <w:t xml:space="preserve"> te </w:t>
      </w:r>
      <w:r w:rsidRPr="0025422B">
        <w:rPr>
          <w:rFonts w:ascii="Garamond" w:eastAsia="Times New Roman" w:hAnsi="Garamond"/>
          <w:lang w:eastAsia="ar-SA" w:bidi="pl-PL"/>
        </w:rPr>
        <w:t>zostały wykonane w sposób należyty oraz wskazujących, czy zostały wykonane zgodnie z zasadami sztuki budowlanej i zostały prawidłowo ukończone.</w:t>
      </w:r>
    </w:p>
    <w:p w:rsidR="00781117" w:rsidRPr="0025422B" w:rsidRDefault="00781117" w:rsidP="00781117">
      <w:pPr>
        <w:widowControl w:val="0"/>
        <w:tabs>
          <w:tab w:val="left" w:pos="436"/>
          <w:tab w:val="left" w:pos="502"/>
        </w:tabs>
        <w:suppressAutoHyphens/>
        <w:autoSpaceDE w:val="0"/>
        <w:spacing w:after="0" w:line="240" w:lineRule="auto"/>
        <w:ind w:left="-284" w:hanging="142"/>
        <w:jc w:val="both"/>
        <w:rPr>
          <w:rFonts w:ascii="Garamond" w:eastAsia="Times New Roman" w:hAnsi="Garamond"/>
          <w:lang w:eastAsia="ar-SA" w:bidi="pl-PL"/>
        </w:rPr>
      </w:pPr>
      <w:r w:rsidRPr="0025422B">
        <w:rPr>
          <w:rFonts w:ascii="Garamond" w:eastAsia="Times New Roman" w:hAnsi="Garamond"/>
          <w:lang w:eastAsia="ar-SA" w:bidi="pl-PL"/>
        </w:rPr>
        <w:t>3.W przypadku, gdy Zamawiający jest podmiotem, na rzecz którego roboty budowlane wskazane w wykazie, zostały wcześniej wykonane, Wykonawca nie ma obowiązku przedkładania dowodów.</w:t>
      </w:r>
    </w:p>
    <w:p w:rsidR="00781117" w:rsidRPr="0025422B" w:rsidRDefault="00781117" w:rsidP="00781117">
      <w:pPr>
        <w:widowControl w:val="0"/>
        <w:tabs>
          <w:tab w:val="left" w:pos="436"/>
          <w:tab w:val="left" w:pos="502"/>
        </w:tabs>
        <w:suppressAutoHyphens/>
        <w:spacing w:after="0" w:line="240" w:lineRule="auto"/>
        <w:ind w:left="-284" w:hanging="142"/>
        <w:jc w:val="both"/>
        <w:rPr>
          <w:rFonts w:ascii="Garamond" w:eastAsia="Arial" w:hAnsi="Garamond"/>
          <w:bCs/>
          <w:iCs/>
          <w:lang w:eastAsia="ar-SA" w:bidi="pl-PL"/>
        </w:rPr>
      </w:pPr>
      <w:r w:rsidRPr="0025422B">
        <w:rPr>
          <w:rFonts w:ascii="Garamond" w:eastAsia="Arial" w:hAnsi="Garamond"/>
          <w:bCs/>
          <w:iCs/>
          <w:lang w:eastAsia="ar-SA" w:bidi="pl-PL"/>
        </w:rPr>
        <w:t>4.W przypadku, jeśli Wykonawca samodzielnie nie spełnia wymaganego warunku dotyczącego posiadania doświadczenia, obowiązany jest przedstawić zobowiązanie innego podmiotu do oddania do dyspozycji zasobów umożliwiających wykonanie zamówienia - tj. doświadczenia.</w:t>
      </w:r>
    </w:p>
    <w:p w:rsidR="00781117" w:rsidRPr="0025422B" w:rsidRDefault="00781117" w:rsidP="00781117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</w:p>
    <w:p w:rsidR="00781117" w:rsidRPr="0025422B" w:rsidRDefault="00781117" w:rsidP="00781117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…………………………. dnia ………………. </w:t>
      </w:r>
      <w:r>
        <w:rPr>
          <w:rFonts w:ascii="Garamond" w:eastAsia="Times New Roman" w:hAnsi="Garamond"/>
          <w:lang w:eastAsia="ar-SA"/>
        </w:rPr>
        <w:t>……..</w:t>
      </w:r>
      <w:r w:rsidRPr="0025422B">
        <w:rPr>
          <w:rFonts w:ascii="Garamond" w:eastAsia="Times New Roman" w:hAnsi="Garamond"/>
          <w:lang w:eastAsia="ar-SA"/>
        </w:rPr>
        <w:t xml:space="preserve"> roku</w:t>
      </w:r>
    </w:p>
    <w:p w:rsidR="00781117" w:rsidRPr="0025422B" w:rsidRDefault="00781117" w:rsidP="00781117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lang w:eastAsia="ar-SA"/>
        </w:rPr>
      </w:pPr>
    </w:p>
    <w:p w:rsidR="00781117" w:rsidRPr="0025422B" w:rsidRDefault="00781117" w:rsidP="00781117">
      <w:pPr>
        <w:tabs>
          <w:tab w:val="left" w:pos="5477"/>
        </w:tabs>
        <w:suppressAutoHyphens/>
        <w:autoSpaceDE w:val="0"/>
        <w:spacing w:after="0" w:line="240" w:lineRule="auto"/>
        <w:ind w:left="45"/>
        <w:jc w:val="center"/>
        <w:rPr>
          <w:rFonts w:ascii="Garamond" w:eastAsia="Times New Roman" w:hAnsi="Garamond"/>
          <w:i/>
          <w:szCs w:val="24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                                                                                               …………………………………………..</w:t>
      </w:r>
      <w:r w:rsidRPr="0025422B">
        <w:rPr>
          <w:rFonts w:ascii="Garamond" w:eastAsia="Times New Roman" w:hAnsi="Garamond"/>
          <w:bCs/>
          <w:i/>
          <w:iCs/>
          <w:lang w:eastAsia="ar-SA"/>
        </w:rPr>
        <w:t xml:space="preserve">                                                             </w:t>
      </w:r>
      <w:r w:rsidRPr="0025422B">
        <w:rPr>
          <w:rFonts w:ascii="Garamond" w:eastAsia="Times New Roman" w:hAnsi="Garamond"/>
          <w:bCs/>
          <w:i/>
          <w:iCs/>
          <w:lang w:eastAsia="ar-SA"/>
        </w:rPr>
        <w:br/>
        <w:t xml:space="preserve">                                                                                               </w:t>
      </w:r>
      <w:r w:rsidRPr="0025422B">
        <w:rPr>
          <w:rFonts w:ascii="Garamond" w:eastAsia="Times New Roman" w:hAnsi="Garamond"/>
          <w:i/>
          <w:szCs w:val="24"/>
          <w:lang w:eastAsia="ar-SA"/>
        </w:rPr>
        <w:t>(podpis Wykonawcy/Pełnomocnika)</w:t>
      </w:r>
    </w:p>
    <w:p w:rsidR="00781117" w:rsidRPr="00E537DD" w:rsidRDefault="00781117" w:rsidP="00781117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:rsidR="00781117" w:rsidRDefault="00781117" w:rsidP="007811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781117" w:rsidRDefault="00781117" w:rsidP="00781117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81117" w:rsidRDefault="00781117" w:rsidP="00781117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81117" w:rsidRDefault="00781117" w:rsidP="00781117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81117" w:rsidRPr="0025422B" w:rsidRDefault="00781117" w:rsidP="00781117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81117" w:rsidRPr="0025422B" w:rsidRDefault="00781117" w:rsidP="00781117">
      <w:pPr>
        <w:suppressAutoHyphens/>
        <w:spacing w:after="0" w:line="240" w:lineRule="auto"/>
        <w:jc w:val="center"/>
        <w:rPr>
          <w:rFonts w:ascii="Garamond" w:eastAsia="Times New Roman" w:hAnsi="Garamond"/>
          <w:color w:val="00B050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lastRenderedPageBreak/>
        <w:t>„Oświadczenia na temat wykształcenia i kwalifikacji zawodowych”</w:t>
      </w:r>
    </w:p>
    <w:p w:rsidR="00781117" w:rsidRPr="0025422B" w:rsidRDefault="00781117" w:rsidP="007811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81117" w:rsidRPr="0025422B" w:rsidRDefault="00781117" w:rsidP="007811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dotyczące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>:</w:t>
      </w:r>
    </w:p>
    <w:p w:rsidR="00781117" w:rsidRPr="002450A9" w:rsidRDefault="00781117" w:rsidP="00781117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b/>
          <w:bCs/>
          <w:color w:val="000000"/>
          <w:lang w:bidi="pl-PL"/>
        </w:rPr>
        <w:t>„</w:t>
      </w:r>
      <w:r w:rsidRPr="00507DAD">
        <w:rPr>
          <w:rFonts w:ascii="Garamond" w:eastAsia="Times New Roman" w:hAnsi="Garamond"/>
          <w:b/>
          <w:bCs/>
          <w:color w:val="000000"/>
          <w:lang w:eastAsia="pl-PL"/>
        </w:rPr>
        <w:t xml:space="preserve">Wymiana dachu na budynku przy ul. </w:t>
      </w:r>
      <w:proofErr w:type="spellStart"/>
      <w:r w:rsidRPr="00507DAD">
        <w:rPr>
          <w:rFonts w:ascii="Garamond" w:eastAsia="Times New Roman" w:hAnsi="Garamond"/>
          <w:b/>
          <w:bCs/>
          <w:color w:val="000000"/>
          <w:lang w:eastAsia="pl-PL"/>
        </w:rPr>
        <w:t>Księżodworskiej</w:t>
      </w:r>
      <w:proofErr w:type="spellEnd"/>
      <w:r w:rsidRPr="00507DAD">
        <w:rPr>
          <w:rFonts w:ascii="Garamond" w:eastAsia="Times New Roman" w:hAnsi="Garamond"/>
          <w:b/>
          <w:bCs/>
          <w:color w:val="000000"/>
          <w:lang w:eastAsia="pl-PL"/>
        </w:rPr>
        <w:t xml:space="preserve"> 2</w:t>
      </w:r>
      <w:r w:rsidRPr="002450A9">
        <w:rPr>
          <w:rFonts w:ascii="Garamond" w:hAnsi="Garamond"/>
          <w:b/>
          <w:bCs/>
          <w:color w:val="000000"/>
          <w:lang w:bidi="pl-PL"/>
        </w:rPr>
        <w:t xml:space="preserve">” </w:t>
      </w:r>
    </w:p>
    <w:p w:rsidR="00781117" w:rsidRDefault="00781117" w:rsidP="00781117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color w:val="000000"/>
          <w:lang w:bidi="pl-PL"/>
        </w:rPr>
        <w:t xml:space="preserve">Znak postępowania: </w:t>
      </w:r>
      <w:r w:rsidRPr="002450A9">
        <w:rPr>
          <w:rFonts w:ascii="Garamond" w:hAnsi="Garamond"/>
          <w:b/>
          <w:bCs/>
          <w:color w:val="000000"/>
          <w:lang w:bidi="pl-PL"/>
        </w:rPr>
        <w:t>RZE.271.2.</w:t>
      </w:r>
      <w:r>
        <w:rPr>
          <w:rFonts w:ascii="Garamond" w:hAnsi="Garamond"/>
          <w:b/>
          <w:bCs/>
          <w:color w:val="000000"/>
          <w:lang w:bidi="pl-PL"/>
        </w:rPr>
        <w:t>11</w:t>
      </w:r>
      <w:r w:rsidRPr="002450A9">
        <w:rPr>
          <w:rFonts w:ascii="Garamond" w:hAnsi="Garamond"/>
          <w:b/>
          <w:bCs/>
          <w:color w:val="000000"/>
          <w:lang w:bidi="pl-PL"/>
        </w:rPr>
        <w:t>.202</w:t>
      </w:r>
      <w:r>
        <w:rPr>
          <w:rFonts w:ascii="Garamond" w:hAnsi="Garamond"/>
          <w:b/>
          <w:bCs/>
          <w:color w:val="000000"/>
          <w:lang w:bidi="pl-PL"/>
        </w:rPr>
        <w:t>1</w:t>
      </w:r>
    </w:p>
    <w:p w:rsidR="00781117" w:rsidRDefault="00781117" w:rsidP="00781117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781117" w:rsidRPr="0025422B" w:rsidRDefault="00781117" w:rsidP="00781117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781117" w:rsidRPr="0025422B" w:rsidRDefault="00781117" w:rsidP="007811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:rsidR="00781117" w:rsidRPr="0025422B" w:rsidRDefault="00781117" w:rsidP="007811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81117" w:rsidRPr="0025422B" w:rsidRDefault="00781117" w:rsidP="007811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81117" w:rsidRPr="0025422B" w:rsidRDefault="00781117" w:rsidP="007811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:rsidR="00781117" w:rsidRPr="0025422B" w:rsidRDefault="00781117" w:rsidP="007811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81117" w:rsidRPr="0025422B" w:rsidRDefault="00781117" w:rsidP="007811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81117" w:rsidRPr="0025422B" w:rsidRDefault="00781117" w:rsidP="00781117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25422B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781117" w:rsidRPr="0025422B" w:rsidRDefault="00781117" w:rsidP="00781117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25422B">
        <w:rPr>
          <w:rFonts w:ascii="Garamond" w:eastAsia="Times New Roman" w:hAnsi="Garamond"/>
          <w:iCs/>
          <w:lang w:eastAsia="ar-SA"/>
        </w:rPr>
        <w:t xml:space="preserve"> </w:t>
      </w:r>
    </w:p>
    <w:p w:rsidR="00781117" w:rsidRPr="0025422B" w:rsidRDefault="00781117" w:rsidP="00781117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781117" w:rsidRPr="0025422B" w:rsidRDefault="00781117" w:rsidP="00781117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781117" w:rsidRPr="0025422B" w:rsidRDefault="00781117" w:rsidP="00781117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781117" w:rsidRPr="0025422B" w:rsidRDefault="00781117" w:rsidP="00781117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781117" w:rsidRPr="0025422B" w:rsidRDefault="00781117" w:rsidP="00781117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szCs w:val="28"/>
          <w:lang w:eastAsia="ar-SA"/>
        </w:rPr>
      </w:pPr>
      <w:r w:rsidRPr="0025422B">
        <w:rPr>
          <w:rFonts w:ascii="Garamond" w:eastAsia="Times New Roman" w:hAnsi="Garamond"/>
          <w:iCs/>
          <w:szCs w:val="28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:rsidR="00781117" w:rsidRPr="0025422B" w:rsidRDefault="00781117" w:rsidP="00781117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781117" w:rsidRPr="0025422B" w:rsidRDefault="00781117" w:rsidP="00781117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781117" w:rsidRPr="0025422B" w:rsidRDefault="00781117" w:rsidP="00781117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781117" w:rsidRPr="0025422B" w:rsidRDefault="00781117" w:rsidP="00781117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781117" w:rsidRPr="0025422B" w:rsidRDefault="00781117" w:rsidP="00781117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781117" w:rsidRPr="0025422B" w:rsidRDefault="00781117" w:rsidP="00781117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……………………………… dnia ……………………..</w:t>
      </w:r>
      <w:r w:rsidRPr="0025422B">
        <w:rPr>
          <w:rFonts w:ascii="Garamond" w:eastAsia="Times New Roman" w:hAnsi="Garamond"/>
          <w:lang w:eastAsia="ar-SA"/>
        </w:rPr>
        <w:t>roku</w:t>
      </w:r>
    </w:p>
    <w:p w:rsidR="00781117" w:rsidRPr="0025422B" w:rsidRDefault="00781117" w:rsidP="00781117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781117" w:rsidRPr="0025422B" w:rsidRDefault="00781117" w:rsidP="00781117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781117" w:rsidRPr="0025422B" w:rsidRDefault="00781117" w:rsidP="00781117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(podpis Wykonawcy/Pełnomocnika)</w:t>
      </w:r>
    </w:p>
    <w:p w:rsidR="00781117" w:rsidRPr="0025422B" w:rsidRDefault="00781117" w:rsidP="007811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81117" w:rsidRPr="0025422B" w:rsidRDefault="00781117" w:rsidP="00781117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:rsidR="00781117" w:rsidRPr="0025422B" w:rsidRDefault="00781117" w:rsidP="007811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81117" w:rsidRPr="0025422B" w:rsidRDefault="00781117" w:rsidP="007811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81117" w:rsidRPr="0025422B" w:rsidRDefault="00781117" w:rsidP="007811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81117" w:rsidRPr="0025422B" w:rsidRDefault="00781117" w:rsidP="007811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81117" w:rsidRPr="0025422B" w:rsidRDefault="00781117" w:rsidP="007811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81117" w:rsidRDefault="00781117" w:rsidP="007811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781117" w:rsidRPr="0025422B" w:rsidRDefault="00781117" w:rsidP="007811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81117" w:rsidRPr="0025422B" w:rsidRDefault="00781117" w:rsidP="007811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81117" w:rsidRPr="0025422B" w:rsidRDefault="00781117" w:rsidP="007811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81117" w:rsidRPr="0025422B" w:rsidRDefault="00781117" w:rsidP="007811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81117" w:rsidRDefault="00781117" w:rsidP="007811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81117" w:rsidRDefault="00781117" w:rsidP="007811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81117" w:rsidRDefault="00781117" w:rsidP="007811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81117" w:rsidRDefault="00781117" w:rsidP="007811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81117" w:rsidRDefault="00781117" w:rsidP="007811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81117" w:rsidRPr="0025422B" w:rsidRDefault="00781117" w:rsidP="007811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781117" w:rsidRPr="0025422B" w:rsidRDefault="00781117" w:rsidP="00781117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lastRenderedPageBreak/>
        <w:t>„Wykaz osób, które będą uczestniczyć w wykonywaniu zamówienia”</w:t>
      </w:r>
    </w:p>
    <w:p w:rsidR="00781117" w:rsidRPr="0025422B" w:rsidRDefault="00781117" w:rsidP="00781117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                                                                       </w:t>
      </w:r>
    </w:p>
    <w:p w:rsidR="00781117" w:rsidRPr="0025422B" w:rsidRDefault="00781117" w:rsidP="007811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81117" w:rsidRPr="0025422B" w:rsidRDefault="00781117" w:rsidP="007811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 xml:space="preserve">: </w:t>
      </w:r>
    </w:p>
    <w:p w:rsidR="00781117" w:rsidRPr="002450A9" w:rsidRDefault="00781117" w:rsidP="00781117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b/>
          <w:bCs/>
          <w:color w:val="000000"/>
          <w:lang w:bidi="pl-PL"/>
        </w:rPr>
        <w:t>„</w:t>
      </w:r>
      <w:r w:rsidRPr="00507DAD">
        <w:rPr>
          <w:rFonts w:ascii="Garamond" w:eastAsia="Times New Roman" w:hAnsi="Garamond"/>
          <w:b/>
          <w:bCs/>
          <w:color w:val="000000"/>
          <w:lang w:eastAsia="pl-PL"/>
        </w:rPr>
        <w:t xml:space="preserve">Wymiana dachu na budynku przy ul. </w:t>
      </w:r>
      <w:proofErr w:type="spellStart"/>
      <w:r w:rsidRPr="00507DAD">
        <w:rPr>
          <w:rFonts w:ascii="Garamond" w:eastAsia="Times New Roman" w:hAnsi="Garamond"/>
          <w:b/>
          <w:bCs/>
          <w:color w:val="000000"/>
          <w:lang w:eastAsia="pl-PL"/>
        </w:rPr>
        <w:t>Księżodworskiej</w:t>
      </w:r>
      <w:proofErr w:type="spellEnd"/>
      <w:r w:rsidRPr="00507DAD">
        <w:rPr>
          <w:rFonts w:ascii="Garamond" w:eastAsia="Times New Roman" w:hAnsi="Garamond"/>
          <w:b/>
          <w:bCs/>
          <w:color w:val="000000"/>
          <w:lang w:eastAsia="pl-PL"/>
        </w:rPr>
        <w:t xml:space="preserve"> 2</w:t>
      </w:r>
      <w:r w:rsidRPr="002450A9">
        <w:rPr>
          <w:rFonts w:ascii="Garamond" w:hAnsi="Garamond"/>
          <w:b/>
          <w:bCs/>
          <w:color w:val="000000"/>
          <w:lang w:bidi="pl-PL"/>
        </w:rPr>
        <w:t xml:space="preserve">” </w:t>
      </w:r>
    </w:p>
    <w:p w:rsidR="00781117" w:rsidRDefault="00781117" w:rsidP="00781117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  <w:r w:rsidRPr="002450A9">
        <w:rPr>
          <w:rFonts w:ascii="Garamond" w:hAnsi="Garamond"/>
          <w:color w:val="000000"/>
          <w:lang w:bidi="pl-PL"/>
        </w:rPr>
        <w:t xml:space="preserve">Znak postępowania: </w:t>
      </w:r>
      <w:r w:rsidRPr="002450A9">
        <w:rPr>
          <w:rFonts w:ascii="Garamond" w:hAnsi="Garamond"/>
          <w:b/>
          <w:bCs/>
          <w:color w:val="000000"/>
          <w:lang w:bidi="pl-PL"/>
        </w:rPr>
        <w:t>RZE.271.2.</w:t>
      </w:r>
      <w:r>
        <w:rPr>
          <w:rFonts w:ascii="Garamond" w:hAnsi="Garamond"/>
          <w:b/>
          <w:bCs/>
          <w:color w:val="000000"/>
          <w:lang w:bidi="pl-PL"/>
        </w:rPr>
        <w:t>11</w:t>
      </w:r>
      <w:r w:rsidRPr="002450A9">
        <w:rPr>
          <w:rFonts w:ascii="Garamond" w:hAnsi="Garamond"/>
          <w:b/>
          <w:bCs/>
          <w:color w:val="000000"/>
          <w:lang w:bidi="pl-PL"/>
        </w:rPr>
        <w:t>.202</w:t>
      </w:r>
      <w:r>
        <w:rPr>
          <w:rFonts w:ascii="Garamond" w:hAnsi="Garamond"/>
          <w:b/>
          <w:bCs/>
          <w:color w:val="000000"/>
          <w:lang w:bidi="pl-PL"/>
        </w:rPr>
        <w:t>1</w:t>
      </w:r>
    </w:p>
    <w:p w:rsidR="00781117" w:rsidRDefault="00781117" w:rsidP="00781117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81117" w:rsidRPr="0025422B" w:rsidRDefault="00781117" w:rsidP="00781117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81117" w:rsidRPr="0025422B" w:rsidRDefault="00781117" w:rsidP="00781117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:rsidR="00781117" w:rsidRPr="0025422B" w:rsidRDefault="00781117" w:rsidP="007811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81117" w:rsidRPr="0025422B" w:rsidRDefault="00781117" w:rsidP="007811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81117" w:rsidRPr="0025422B" w:rsidRDefault="00781117" w:rsidP="007811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:rsidR="00781117" w:rsidRPr="0025422B" w:rsidRDefault="00781117" w:rsidP="007811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81117" w:rsidRPr="0025422B" w:rsidRDefault="00781117" w:rsidP="00781117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781117" w:rsidRPr="0025422B" w:rsidRDefault="00781117" w:rsidP="00781117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25422B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:rsidR="00781117" w:rsidRPr="0025422B" w:rsidRDefault="00781117" w:rsidP="00781117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781117" w:rsidRPr="0025422B" w:rsidRDefault="00781117" w:rsidP="00781117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o</w:t>
      </w:r>
      <w:r w:rsidRPr="0025422B">
        <w:rPr>
          <w:rFonts w:ascii="Garamond" w:eastAsia="TimesNewRoman" w:hAnsi="Garamond"/>
          <w:lang w:eastAsia="ar-SA"/>
        </w:rPr>
        <w:t>ś</w:t>
      </w:r>
      <w:r w:rsidRPr="0025422B">
        <w:rPr>
          <w:rFonts w:ascii="Garamond" w:eastAsia="Times New Roman" w:hAnsi="Garamond"/>
          <w:lang w:eastAsia="ar-SA"/>
        </w:rPr>
        <w:t xml:space="preserve">wiadczamy, </w:t>
      </w:r>
      <w:r w:rsidRPr="0025422B">
        <w:rPr>
          <w:rFonts w:ascii="Garamond" w:eastAsia="TimesNewRoman" w:hAnsi="Garamond"/>
          <w:lang w:eastAsia="ar-SA"/>
        </w:rPr>
        <w:t>ż</w:t>
      </w:r>
      <w:r w:rsidRPr="0025422B">
        <w:rPr>
          <w:rFonts w:ascii="Garamond" w:eastAsia="Times New Roman" w:hAnsi="Garamond"/>
          <w:lang w:eastAsia="ar-SA"/>
        </w:rPr>
        <w:t>e do realizacji niniejszego zamówienia przewidujemy skierowa</w:t>
      </w:r>
      <w:r w:rsidRPr="0025422B">
        <w:rPr>
          <w:rFonts w:ascii="Garamond" w:eastAsia="TimesNewRoman" w:hAnsi="Garamond"/>
          <w:lang w:eastAsia="ar-SA"/>
        </w:rPr>
        <w:t xml:space="preserve">ć </w:t>
      </w:r>
      <w:r w:rsidRPr="0025422B">
        <w:rPr>
          <w:rFonts w:ascii="Garamond" w:eastAsia="Times New Roman" w:hAnsi="Garamond"/>
          <w:lang w:eastAsia="ar-SA"/>
        </w:rPr>
        <w:t>nast</w:t>
      </w:r>
      <w:r w:rsidRPr="0025422B">
        <w:rPr>
          <w:rFonts w:ascii="Garamond" w:eastAsia="TimesNewRoman" w:hAnsi="Garamond"/>
          <w:lang w:eastAsia="ar-SA"/>
        </w:rPr>
        <w:t>ę</w:t>
      </w:r>
      <w:r w:rsidRPr="0025422B">
        <w:rPr>
          <w:rFonts w:ascii="Garamond" w:eastAsia="Times New Roman" w:hAnsi="Garamond"/>
          <w:lang w:eastAsia="ar-SA"/>
        </w:rPr>
        <w:t>puj</w:t>
      </w:r>
      <w:r w:rsidRPr="0025422B">
        <w:rPr>
          <w:rFonts w:ascii="Garamond" w:eastAsia="TimesNewRoman" w:hAnsi="Garamond"/>
          <w:lang w:eastAsia="ar-SA"/>
        </w:rPr>
        <w:t>ą</w:t>
      </w:r>
      <w:r w:rsidRPr="0025422B">
        <w:rPr>
          <w:rFonts w:ascii="Garamond" w:eastAsia="Times New Roman" w:hAnsi="Garamond"/>
          <w:lang w:eastAsia="ar-SA"/>
        </w:rPr>
        <w:t>ce osoby:</w:t>
      </w:r>
    </w:p>
    <w:tbl>
      <w:tblPr>
        <w:tblW w:w="0" w:type="auto"/>
        <w:jc w:val="center"/>
        <w:tblLayout w:type="fixed"/>
        <w:tblLook w:val="0000"/>
      </w:tblPr>
      <w:tblGrid>
        <w:gridCol w:w="546"/>
        <w:gridCol w:w="1577"/>
        <w:gridCol w:w="1580"/>
        <w:gridCol w:w="1654"/>
        <w:gridCol w:w="1631"/>
        <w:gridCol w:w="1731"/>
      </w:tblGrid>
      <w:tr w:rsidR="00781117" w:rsidRPr="0025422B" w:rsidTr="00B13EA4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Imię i nazwisko</w:t>
            </w:r>
          </w:p>
          <w:p w:rsidR="00781117" w:rsidRPr="0025422B" w:rsidRDefault="00781117" w:rsidP="00B13EA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oraz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Numer uprawnień                         i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Doświadczenie zawodowe</w:t>
            </w:r>
          </w:p>
          <w:p w:rsidR="00781117" w:rsidRPr="0025422B" w:rsidRDefault="00781117" w:rsidP="00B13EA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(informacje pozwalające na zweryfikowanie warunków udziału zapisanych w SWZ)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Stanowisko</w:t>
            </w:r>
          </w:p>
        </w:tc>
      </w:tr>
      <w:tr w:rsidR="00781117" w:rsidRPr="0025422B" w:rsidTr="00B13EA4">
        <w:trPr>
          <w:trHeight w:val="20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781117" w:rsidRPr="0025422B" w:rsidRDefault="00781117" w:rsidP="00B13EA4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781117" w:rsidRPr="0025422B" w:rsidTr="00B13EA4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781117" w:rsidRPr="0025422B" w:rsidRDefault="00781117" w:rsidP="00B13EA4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781117" w:rsidRPr="0025422B" w:rsidTr="00B13EA4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781117" w:rsidRPr="0025422B" w:rsidRDefault="00781117" w:rsidP="00B13EA4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117" w:rsidRPr="0025422B" w:rsidRDefault="00781117" w:rsidP="00B13EA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781117" w:rsidRPr="0025422B" w:rsidRDefault="00781117" w:rsidP="00781117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:rsidR="00781117" w:rsidRPr="0025422B" w:rsidRDefault="00781117" w:rsidP="00781117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81117" w:rsidRPr="0025422B" w:rsidRDefault="00781117" w:rsidP="00781117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81117" w:rsidRPr="0025422B" w:rsidRDefault="00781117" w:rsidP="00781117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…………………………..dnia ………………. </w:t>
      </w:r>
      <w:r>
        <w:rPr>
          <w:rFonts w:ascii="Garamond" w:eastAsia="Times New Roman" w:hAnsi="Garamond"/>
          <w:lang w:eastAsia="ar-SA"/>
        </w:rPr>
        <w:t>………</w:t>
      </w:r>
      <w:r w:rsidRPr="0025422B">
        <w:rPr>
          <w:rFonts w:ascii="Garamond" w:eastAsia="Times New Roman" w:hAnsi="Garamond"/>
          <w:lang w:eastAsia="ar-SA"/>
        </w:rPr>
        <w:t xml:space="preserve"> roku</w:t>
      </w:r>
    </w:p>
    <w:p w:rsidR="00781117" w:rsidRPr="0025422B" w:rsidRDefault="00781117" w:rsidP="00781117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781117" w:rsidRPr="0025422B" w:rsidRDefault="00781117" w:rsidP="00781117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>………………………………….</w:t>
      </w:r>
    </w:p>
    <w:p w:rsidR="00781117" w:rsidRPr="0025422B" w:rsidRDefault="00781117" w:rsidP="00781117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 xml:space="preserve">              (podpis Wykonawcy/Pełnomocnika)</w:t>
      </w:r>
    </w:p>
    <w:p w:rsidR="00781117" w:rsidRPr="0025422B" w:rsidRDefault="00781117" w:rsidP="00781117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szCs w:val="24"/>
          <w:lang w:eastAsia="ar-SA"/>
        </w:rPr>
      </w:pPr>
    </w:p>
    <w:p w:rsidR="00781117" w:rsidRPr="0025422B" w:rsidRDefault="00781117" w:rsidP="00781117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:rsidR="00781117" w:rsidRPr="007B43E0" w:rsidRDefault="00781117" w:rsidP="007811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81117" w:rsidRDefault="00781117" w:rsidP="00781117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1E6899" w:rsidRPr="00781117" w:rsidRDefault="00781117" w:rsidP="00781117"/>
    <w:sectPr w:rsidR="001E6899" w:rsidRPr="00781117" w:rsidSect="00493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>
    <w:nsid w:val="11D30CA9"/>
    <w:multiLevelType w:val="hybridMultilevel"/>
    <w:tmpl w:val="E69C960A"/>
    <w:lvl w:ilvl="0" w:tplc="CE1A758A">
      <w:start w:val="1"/>
      <w:numFmt w:val="upperLetter"/>
      <w:suff w:val="space"/>
      <w:lvlText w:val="%1."/>
      <w:lvlJc w:val="left"/>
      <w:pPr>
        <w:ind w:left="227" w:hanging="227"/>
      </w:pPr>
      <w:rPr>
        <w:rFonts w:eastAsia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1633E"/>
    <w:multiLevelType w:val="hybridMultilevel"/>
    <w:tmpl w:val="A48AD3B0"/>
    <w:lvl w:ilvl="0" w:tplc="8AF2E6E6">
      <w:start w:val="1"/>
      <w:numFmt w:val="upperLetter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1053D"/>
    <w:multiLevelType w:val="hybridMultilevel"/>
    <w:tmpl w:val="2D568376"/>
    <w:lvl w:ilvl="0" w:tplc="08CA71D4">
      <w:start w:val="1"/>
      <w:numFmt w:val="upperLetter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40910"/>
    <w:multiLevelType w:val="hybridMultilevel"/>
    <w:tmpl w:val="EBB4F702"/>
    <w:lvl w:ilvl="0" w:tplc="CE1A758A">
      <w:start w:val="1"/>
      <w:numFmt w:val="upperLetter"/>
      <w:suff w:val="space"/>
      <w:lvlText w:val="%1."/>
      <w:lvlJc w:val="left"/>
      <w:pPr>
        <w:ind w:left="227" w:hanging="227"/>
      </w:pPr>
      <w:rPr>
        <w:rFonts w:eastAsia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E3085"/>
    <w:multiLevelType w:val="hybridMultilevel"/>
    <w:tmpl w:val="257A1BD8"/>
    <w:lvl w:ilvl="0" w:tplc="49F4AD54">
      <w:start w:val="1"/>
      <w:numFmt w:val="upperLetter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45F21"/>
    <w:multiLevelType w:val="hybridMultilevel"/>
    <w:tmpl w:val="96746C28"/>
    <w:lvl w:ilvl="0" w:tplc="D804A3C6">
      <w:start w:val="5"/>
      <w:numFmt w:val="decimal"/>
      <w:suff w:val="space"/>
      <w:lvlText w:val="%1)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22234"/>
    <w:multiLevelType w:val="hybridMultilevel"/>
    <w:tmpl w:val="8E387C7E"/>
    <w:lvl w:ilvl="0" w:tplc="744E5E10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6E6A"/>
    <w:rsid w:val="00222689"/>
    <w:rsid w:val="00493F4D"/>
    <w:rsid w:val="00781117"/>
    <w:rsid w:val="009156AC"/>
    <w:rsid w:val="00916175"/>
    <w:rsid w:val="00A720ED"/>
    <w:rsid w:val="00D504E2"/>
    <w:rsid w:val="00E4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0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E46E6A"/>
    <w:pPr>
      <w:ind w:left="720"/>
      <w:contextualSpacing/>
    </w:pPr>
  </w:style>
  <w:style w:type="paragraph" w:styleId="Bezodstpw">
    <w:name w:val="No Spacing"/>
    <w:uiPriority w:val="1"/>
    <w:qFormat/>
    <w:rsid w:val="00E46E6A"/>
    <w:pPr>
      <w:spacing w:after="0" w:line="240" w:lineRule="auto"/>
    </w:pPr>
  </w:style>
  <w:style w:type="table" w:styleId="Tabela-Siatka">
    <w:name w:val="Table Grid"/>
    <w:basedOn w:val="Standardowy"/>
    <w:uiPriority w:val="99"/>
    <w:rsid w:val="00E46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34"/>
    <w:qFormat/>
    <w:locked/>
    <w:rsid w:val="00E46E6A"/>
  </w:style>
  <w:style w:type="character" w:customStyle="1" w:styleId="Domylnaczcionkaakapitu2">
    <w:name w:val="Domyślna czcionka akapitu2"/>
    <w:rsid w:val="00D504E2"/>
  </w:style>
  <w:style w:type="paragraph" w:customStyle="1" w:styleId="right">
    <w:name w:val="right"/>
    <w:rsid w:val="00D504E2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D504E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2510</Words>
  <Characters>15065</Characters>
  <Application>Microsoft Office Word</Application>
  <DocSecurity>0</DocSecurity>
  <Lines>125</Lines>
  <Paragraphs>35</Paragraphs>
  <ScaleCrop>false</ScaleCrop>
  <Company/>
  <LinksUpToDate>false</LinksUpToDate>
  <CharactersWithSpaces>17540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kchylinski</cp:lastModifiedBy>
  <cp:revision>4</cp:revision>
  <dcterms:created xsi:type="dcterms:W3CDTF">2021-05-11T08:37:00Z</dcterms:created>
  <dcterms:modified xsi:type="dcterms:W3CDTF">2021-09-16T09:30:00Z</dcterms:modified>
</cp:coreProperties>
</file>